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1ACF7F81" w14:textId="77777777" w:rsidR="00E72411" w:rsidRDefault="00E72411" w:rsidP="0C3B13DE">
          <w:pPr>
            <w:jc w:val="both"/>
          </w:pP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0D5AD9DC" wp14:editId="71649081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-905510</wp:posOffset>
                    </wp:positionV>
                    <wp:extent cx="7520940" cy="10663555"/>
                    <wp:effectExtent l="0" t="0" r="3810" b="4445"/>
                    <wp:wrapNone/>
                    <wp:docPr id="237" name="Rectangle 2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0940" cy="1066355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0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2705EEE7" id="Rectangle 237" o:spid="_x0000_s1026" style="position:absolute;margin-left:0;margin-top:-71.3pt;width:592.2pt;height:839.65pt;z-index:-25165721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Y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CWAAAAAQABAJYAAAABAAE4QklNBCYAAAAAAA4AAAAAAAAAAAAA&#10;P4AAADhCSU0D8gAAAAAACgAA////////AAA4QklNBA0AAAAAAAQAAABaOEJJTQQZAAAAAAAEAAAA&#10;HjhCSU0D8wAAAAAACQAAAAAAAAAAAQA4QklNJxAAAAAAAAoAAQAAAAAAAAAB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EZgAAAABSZ2h0bG9uZwAAAx0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" stroked="f" strokeweight="1pt">
                    <v:fill r:id="rId11" o:title="" recolor="t" rotate="t" type="frame"/>
                    <w10:wrap anchorx="page"/>
                  </v:rect>
                </w:pict>
              </mc:Fallback>
            </mc:AlternateContent>
          </w:r>
        </w:p>
        <w:p w14:paraId="255B2E6A" w14:textId="77777777" w:rsidR="00E72411" w:rsidRDefault="00E72411"/>
        <w:p w14:paraId="361054FA" w14:textId="77777777" w:rsidR="00E72411" w:rsidRDefault="00E72411"/>
        <w:p w14:paraId="2B98C4B4" w14:textId="77777777" w:rsidR="00E72411" w:rsidRDefault="00E72411"/>
        <w:p w14:paraId="1EBEE49D" w14:textId="77777777" w:rsidR="003B2701" w:rsidRDefault="003B2701" w:rsidP="00FF39BC">
          <w:pPr>
            <w:pStyle w:val="Title"/>
          </w:pPr>
        </w:p>
        <w:p w14:paraId="1C552FDB" w14:textId="77777777" w:rsidR="003B2701" w:rsidRDefault="003B2701" w:rsidP="00FF39BC">
          <w:pPr>
            <w:pStyle w:val="Title"/>
          </w:pPr>
        </w:p>
        <w:p w14:paraId="0B19AFB7" w14:textId="77777777" w:rsidR="003B2701" w:rsidRDefault="003B2701" w:rsidP="00FF39BC">
          <w:pPr>
            <w:pStyle w:val="Title"/>
          </w:pPr>
        </w:p>
        <w:p w14:paraId="7376BA12" w14:textId="77777777" w:rsidR="003B2701" w:rsidRDefault="003B2701" w:rsidP="00FF39BC">
          <w:pPr>
            <w:pStyle w:val="Title"/>
          </w:pPr>
        </w:p>
        <w:p w14:paraId="2CCD4664" w14:textId="77777777" w:rsidR="00E72411" w:rsidRDefault="003B2701" w:rsidP="003B2701">
          <w:pPr>
            <w:pStyle w:val="Title"/>
            <w:jc w:val="center"/>
          </w:pPr>
          <w:r>
            <w:t xml:space="preserve">Job Description and Employee Specification </w:t>
          </w:r>
          <w:r w:rsidR="00C5585F">
            <w:t>[</w:t>
          </w:r>
          <w:r w:rsidR="00A2077F">
            <w:t>Senior Social Worker</w:t>
          </w:r>
          <w:r w:rsidR="00C5585F">
            <w:t>]</w:t>
          </w:r>
        </w:p>
        <w:p w14:paraId="5A123BEC" w14:textId="77777777" w:rsidR="00E72411" w:rsidRPr="00B0115F" w:rsidRDefault="00A2077F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Education &amp; Families</w:t>
          </w:r>
        </w:p>
        <w:p w14:paraId="0891C586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4E9DE51B" w14:textId="77777777" w:rsidTr="00E01383">
        <w:tc>
          <w:tcPr>
            <w:tcW w:w="4508" w:type="dxa"/>
          </w:tcPr>
          <w:p w14:paraId="5B5351A9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2670B223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4C6EB837" w14:textId="77777777" w:rsidR="00C5585F" w:rsidRPr="003B2701" w:rsidRDefault="00A2077F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Education &amp; Families</w:t>
            </w:r>
          </w:p>
        </w:tc>
      </w:tr>
      <w:tr w:rsidR="00C5585F" w:rsidRPr="005331BB" w14:paraId="3A2A4961" w14:textId="77777777" w:rsidTr="00E01383">
        <w:tc>
          <w:tcPr>
            <w:tcW w:w="4508" w:type="dxa"/>
          </w:tcPr>
          <w:p w14:paraId="1A6B0F75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5209A354" w14:textId="77777777" w:rsidR="00C04D67" w:rsidRDefault="00C04D67" w:rsidP="00E01383">
            <w:pPr>
              <w:rPr>
                <w:rFonts w:asciiTheme="majorHAnsi" w:hAnsiTheme="majorHAnsi" w:cs="Arial"/>
                <w:b/>
              </w:rPr>
            </w:pPr>
          </w:p>
          <w:p w14:paraId="6D142DB4" w14:textId="269F04FE" w:rsidR="00C5585F" w:rsidRPr="003B2701" w:rsidRDefault="00C04D67" w:rsidP="00E0138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Social Work </w:t>
            </w:r>
            <w:proofErr w:type="gramStart"/>
            <w:r>
              <w:rPr>
                <w:rFonts w:asciiTheme="majorHAnsi" w:hAnsiTheme="majorHAnsi" w:cs="Arial"/>
                <w:b/>
              </w:rPr>
              <w:t xml:space="preserve">Services </w:t>
            </w:r>
            <w:r w:rsidR="00B81169">
              <w:rPr>
                <w:rFonts w:asciiTheme="majorHAnsi" w:hAnsiTheme="majorHAnsi" w:cs="Arial"/>
                <w:b/>
              </w:rPr>
              <w:t xml:space="preserve"> -</w:t>
            </w:r>
            <w:proofErr w:type="gramEnd"/>
            <w:r w:rsidR="00B81169">
              <w:rPr>
                <w:rFonts w:asciiTheme="majorHAnsi" w:hAnsiTheme="majorHAnsi" w:cs="Arial"/>
                <w:b/>
              </w:rPr>
              <w:t xml:space="preserve"> </w:t>
            </w:r>
            <w:r w:rsidR="000D0418">
              <w:rPr>
                <w:rFonts w:asciiTheme="majorHAnsi" w:hAnsiTheme="majorHAnsi" w:cs="Arial"/>
                <w:b/>
              </w:rPr>
              <w:t>Justice</w:t>
            </w:r>
          </w:p>
        </w:tc>
      </w:tr>
      <w:tr w:rsidR="00C5585F" w:rsidRPr="005331BB" w14:paraId="53D58168" w14:textId="77777777" w:rsidTr="00E01383">
        <w:tc>
          <w:tcPr>
            <w:tcW w:w="4508" w:type="dxa"/>
          </w:tcPr>
          <w:p w14:paraId="034DD2CD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5B9CBDAA" w14:textId="77777777" w:rsidR="00C5585F" w:rsidRDefault="00C5585F" w:rsidP="00E01383">
            <w:pPr>
              <w:rPr>
                <w:rFonts w:asciiTheme="majorHAnsi" w:hAnsiTheme="majorHAnsi" w:cs="Arial"/>
              </w:rPr>
            </w:pPr>
          </w:p>
          <w:p w14:paraId="27250FA2" w14:textId="77777777" w:rsidR="00C5585F" w:rsidRPr="003B2701" w:rsidRDefault="00A2077F" w:rsidP="00A2077F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Senior Social Worker</w:t>
            </w:r>
          </w:p>
        </w:tc>
      </w:tr>
      <w:tr w:rsidR="00C5585F" w:rsidRPr="005331BB" w14:paraId="1570D32B" w14:textId="77777777" w:rsidTr="00E01383">
        <w:tc>
          <w:tcPr>
            <w:tcW w:w="4508" w:type="dxa"/>
          </w:tcPr>
          <w:p w14:paraId="40D25E87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079B652F" w14:textId="77777777" w:rsidR="00C5585F" w:rsidRDefault="00C5585F" w:rsidP="003246B4">
            <w:pPr>
              <w:rPr>
                <w:rFonts w:asciiTheme="majorHAnsi" w:hAnsiTheme="majorHAnsi" w:cs="Arial"/>
              </w:rPr>
            </w:pPr>
          </w:p>
          <w:p w14:paraId="36E1F495" w14:textId="021855B2" w:rsidR="00C04D67" w:rsidRPr="003B2701" w:rsidRDefault="00C04D67" w:rsidP="003246B4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Education &amp; Families Manager (Social Work)</w:t>
            </w:r>
          </w:p>
        </w:tc>
      </w:tr>
      <w:tr w:rsidR="00C5585F" w:rsidRPr="005331BB" w14:paraId="6AF7F811" w14:textId="77777777" w:rsidTr="00E01383">
        <w:tc>
          <w:tcPr>
            <w:tcW w:w="4508" w:type="dxa"/>
          </w:tcPr>
          <w:p w14:paraId="2461E6B3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</w:p>
        </w:tc>
        <w:tc>
          <w:tcPr>
            <w:tcW w:w="4508" w:type="dxa"/>
          </w:tcPr>
          <w:p w14:paraId="5ADC1ED8" w14:textId="77777777" w:rsidR="00C5585F" w:rsidRDefault="00C5585F" w:rsidP="00E01383">
            <w:pPr>
              <w:rPr>
                <w:rFonts w:asciiTheme="majorHAnsi" w:hAnsiTheme="majorHAnsi" w:cs="Arial"/>
              </w:rPr>
            </w:pPr>
          </w:p>
          <w:p w14:paraId="499818B0" w14:textId="339EA601" w:rsidR="00C5585F" w:rsidRPr="003B2701" w:rsidRDefault="00A2077F" w:rsidP="00A2077F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NLC1</w:t>
            </w:r>
            <w:r w:rsidR="00572807">
              <w:rPr>
                <w:rFonts w:asciiTheme="majorHAnsi" w:hAnsiTheme="majorHAnsi" w:cs="Arial"/>
              </w:rPr>
              <w:t>3</w:t>
            </w:r>
          </w:p>
        </w:tc>
      </w:tr>
      <w:tr w:rsidR="00C5585F" w:rsidRPr="005331BB" w14:paraId="04BB41F2" w14:textId="77777777" w:rsidTr="00E01383">
        <w:tc>
          <w:tcPr>
            <w:tcW w:w="4508" w:type="dxa"/>
          </w:tcPr>
          <w:p w14:paraId="45F4A61A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55950C16" w14:textId="77777777" w:rsidR="00C5585F" w:rsidRDefault="00C5585F" w:rsidP="00E01383">
            <w:pPr>
              <w:rPr>
                <w:rFonts w:asciiTheme="majorHAnsi" w:hAnsiTheme="majorHAnsi" w:cs="Arial"/>
              </w:rPr>
            </w:pPr>
          </w:p>
          <w:p w14:paraId="51FD7D43" w14:textId="77777777" w:rsidR="00C5585F" w:rsidRPr="003B2701" w:rsidRDefault="00A2077F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</w:tc>
      </w:tr>
      <w:tr w:rsidR="00C5585F" w:rsidRPr="005331BB" w14:paraId="03CDA1E8" w14:textId="77777777" w:rsidTr="00E01383">
        <w:tc>
          <w:tcPr>
            <w:tcW w:w="4508" w:type="dxa"/>
          </w:tcPr>
          <w:p w14:paraId="1EDD82C9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32EF1065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  <w:p w14:paraId="1854AF16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43D3D876" w14:textId="77777777" w:rsidTr="00E01383">
        <w:tc>
          <w:tcPr>
            <w:tcW w:w="9016" w:type="dxa"/>
            <w:gridSpan w:val="2"/>
          </w:tcPr>
          <w:p w14:paraId="02C8FCA1" w14:textId="77777777" w:rsidR="00C5585F" w:rsidRPr="000F4B78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0F4B78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73905A91" w14:textId="77777777" w:rsidR="00C5585F" w:rsidRPr="000F4B78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03EF61B8" w14:textId="77777777" w:rsidR="000F4B78" w:rsidRPr="000F4B78" w:rsidRDefault="000F4B78" w:rsidP="000F4B78">
            <w:pPr>
              <w:rPr>
                <w:rFonts w:asciiTheme="majorHAnsi" w:hAnsiTheme="majorHAnsi"/>
              </w:rPr>
            </w:pPr>
          </w:p>
          <w:p w14:paraId="11848FC3" w14:textId="77777777" w:rsidR="000F4B78" w:rsidRPr="000F4B78" w:rsidRDefault="000F4B78" w:rsidP="000F4B78">
            <w:pPr>
              <w:pStyle w:val="ListParagraph"/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To contribute to promotion of social work values and ethos as represented in the Changing Lives agenda.</w:t>
            </w:r>
          </w:p>
          <w:p w14:paraId="258BDCFF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01A9DC1C" w14:textId="77777777" w:rsidR="000F4B78" w:rsidRPr="000F4B78" w:rsidRDefault="000F4B78" w:rsidP="000F4B78">
            <w:pPr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To provide day to day operational management and leadership across designated service areas for an identified group of staff.</w:t>
            </w:r>
          </w:p>
          <w:p w14:paraId="6C6DDDDC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4DE529E6" w14:textId="7FFA382E" w:rsidR="000F4B78" w:rsidRPr="000F4B78" w:rsidRDefault="000F4B78" w:rsidP="000F4B78">
            <w:pPr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 xml:space="preserve">Ensure delivery of </w:t>
            </w:r>
            <w:r w:rsidR="00A84CD3" w:rsidRPr="000F4B78">
              <w:rPr>
                <w:rFonts w:asciiTheme="majorHAnsi" w:hAnsiTheme="majorHAnsi" w:cs="Arial"/>
              </w:rPr>
              <w:t>high-quality</w:t>
            </w:r>
            <w:r w:rsidRPr="000F4B78">
              <w:rPr>
                <w:rFonts w:asciiTheme="majorHAnsi" w:hAnsiTheme="majorHAnsi" w:cs="Arial"/>
              </w:rPr>
              <w:t xml:space="preserve"> services within their area of responsibility.</w:t>
            </w:r>
          </w:p>
          <w:p w14:paraId="6B852E00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6F42A0D8" w14:textId="77777777" w:rsidR="000F4B78" w:rsidRPr="000F4B78" w:rsidRDefault="000F4B78" w:rsidP="000F4B78">
            <w:pPr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To work in partnership with other sections of the Service and Council and with other agencies.</w:t>
            </w:r>
          </w:p>
          <w:p w14:paraId="6A217F91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2227DCAE" w14:textId="77777777" w:rsidR="000F4B78" w:rsidRPr="000F4B78" w:rsidRDefault="000F4B78" w:rsidP="000F4B78">
            <w:pPr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To contribute within their field of responsibility to compliance with North Lanarkshire Council’s corporate and Social Work’s policies, services and strategies.</w:t>
            </w:r>
          </w:p>
          <w:p w14:paraId="6E49D47A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21694149" w14:textId="77777777" w:rsidR="000F4B78" w:rsidRPr="000F4B78" w:rsidRDefault="000F4B78" w:rsidP="000F4B78">
            <w:pPr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Contribute to general social work service delivery across care groups as a member of the locality management team.</w:t>
            </w:r>
          </w:p>
          <w:p w14:paraId="5DFA55D3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67BB645B" w14:textId="77777777" w:rsidR="000F4B78" w:rsidRPr="000F4B78" w:rsidRDefault="000F4B78" w:rsidP="000F4B78">
            <w:pPr>
              <w:numPr>
                <w:ilvl w:val="0"/>
                <w:numId w:val="10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 xml:space="preserve">Deputise for other </w:t>
            </w:r>
            <w:r w:rsidR="00EF3C95">
              <w:rPr>
                <w:rFonts w:asciiTheme="majorHAnsi" w:hAnsiTheme="majorHAnsi" w:cs="Arial"/>
              </w:rPr>
              <w:t xml:space="preserve">senior </w:t>
            </w:r>
            <w:r w:rsidRPr="000F4B78">
              <w:rPr>
                <w:rFonts w:asciiTheme="majorHAnsi" w:hAnsiTheme="majorHAnsi" w:cs="Arial"/>
              </w:rPr>
              <w:t>managers as appropriate.</w:t>
            </w:r>
          </w:p>
          <w:p w14:paraId="1B05D5B2" w14:textId="77777777" w:rsidR="00C5585F" w:rsidRPr="000F4B78" w:rsidRDefault="00C5585F" w:rsidP="00E01383">
            <w:pPr>
              <w:rPr>
                <w:rFonts w:asciiTheme="majorHAnsi" w:hAnsiTheme="majorHAnsi" w:cs="Arial"/>
              </w:rPr>
            </w:pPr>
          </w:p>
          <w:p w14:paraId="49E3D0F3" w14:textId="77777777" w:rsidR="00C5585F" w:rsidRPr="000F4B78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C5585F" w:rsidRPr="005331BB" w14:paraId="5BCB9B3E" w14:textId="77777777" w:rsidTr="00E01383">
        <w:tc>
          <w:tcPr>
            <w:tcW w:w="9016" w:type="dxa"/>
            <w:gridSpan w:val="2"/>
          </w:tcPr>
          <w:p w14:paraId="31240D12" w14:textId="77777777" w:rsidR="00C5585F" w:rsidRPr="000F4B78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0F4B78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4F163C16" w14:textId="77777777" w:rsidR="00C5585F" w:rsidRPr="000F4B78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230BFBF3" w14:textId="77777777" w:rsidR="000F4B78" w:rsidRPr="000F4B78" w:rsidRDefault="000F4B78" w:rsidP="000F4B78">
            <w:pPr>
              <w:pStyle w:val="BodyText"/>
              <w:rPr>
                <w:rFonts w:asciiTheme="majorHAnsi" w:hAnsiTheme="majorHAnsi" w:cs="Arial"/>
                <w:sz w:val="22"/>
                <w:szCs w:val="22"/>
              </w:rPr>
            </w:pPr>
            <w:r w:rsidRPr="000F4B78">
              <w:rPr>
                <w:rFonts w:asciiTheme="majorHAnsi" w:hAnsiTheme="majorHAnsi" w:cs="Arial"/>
                <w:sz w:val="22"/>
                <w:szCs w:val="22"/>
              </w:rPr>
              <w:t>Delivering quality services</w:t>
            </w:r>
          </w:p>
          <w:p w14:paraId="1DCD5898" w14:textId="77777777" w:rsidR="000F4B78" w:rsidRPr="000F4B78" w:rsidRDefault="000F4B78" w:rsidP="000F4B78">
            <w:pPr>
              <w:pStyle w:val="BodyText"/>
              <w:rPr>
                <w:rFonts w:asciiTheme="majorHAnsi" w:hAnsiTheme="majorHAnsi" w:cs="Arial"/>
                <w:sz w:val="22"/>
                <w:szCs w:val="22"/>
              </w:rPr>
            </w:pPr>
          </w:p>
          <w:p w14:paraId="69CC8559" w14:textId="65B91B9D" w:rsidR="000F4B78" w:rsidRPr="000F4B78" w:rsidRDefault="000F4B78" w:rsidP="000F4B78">
            <w:pPr>
              <w:numPr>
                <w:ilvl w:val="0"/>
                <w:numId w:val="11"/>
              </w:numPr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 xml:space="preserve">Promote the principles of </w:t>
            </w:r>
            <w:r w:rsidR="00A84CD3" w:rsidRPr="000F4B78">
              <w:rPr>
                <w:rFonts w:asciiTheme="majorHAnsi" w:hAnsiTheme="majorHAnsi" w:cs="Arial"/>
              </w:rPr>
              <w:t>person-centred</w:t>
            </w:r>
            <w:r w:rsidRPr="000F4B78">
              <w:rPr>
                <w:rFonts w:asciiTheme="majorHAnsi" w:hAnsiTheme="majorHAnsi" w:cs="Arial"/>
              </w:rPr>
              <w:t xml:space="preserve"> practice in social work service delivery</w:t>
            </w:r>
          </w:p>
          <w:p w14:paraId="6624A822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27530369" w14:textId="77777777" w:rsidR="000F4B78" w:rsidRPr="000F4B78" w:rsidRDefault="000F4B78" w:rsidP="000F4B78">
            <w:pPr>
              <w:numPr>
                <w:ilvl w:val="0"/>
                <w:numId w:val="11"/>
              </w:numPr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>Support development and maintenance of best practice in the field of public protection through ensuring that staff are aware of and operate within organisational policy and procedure and national standards.</w:t>
            </w:r>
          </w:p>
          <w:p w14:paraId="36B68B91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14150AE7" w14:textId="77777777" w:rsidR="000F4B78" w:rsidRPr="000F4B78" w:rsidRDefault="000F4B78" w:rsidP="000F4B78">
            <w:pPr>
              <w:numPr>
                <w:ilvl w:val="0"/>
                <w:numId w:val="11"/>
              </w:numPr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>Report on specified areas of responsibility utilising the Social Work performance management framework.</w:t>
            </w:r>
          </w:p>
          <w:p w14:paraId="064FEF80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43A3C217" w14:textId="77777777" w:rsidR="000F4B78" w:rsidRPr="000F4B78" w:rsidRDefault="000F4B78" w:rsidP="000F4B78">
            <w:pPr>
              <w:numPr>
                <w:ilvl w:val="0"/>
                <w:numId w:val="11"/>
              </w:numPr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>Promote appropriate targeting of resources and the principle of minimum intervention through joint working with partners in universal services.</w:t>
            </w:r>
          </w:p>
          <w:p w14:paraId="7C59B5DB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18A29A08" w14:textId="77777777" w:rsidR="000F4B78" w:rsidRPr="000F4B78" w:rsidRDefault="000F4B78" w:rsidP="000F4B78">
            <w:pPr>
              <w:numPr>
                <w:ilvl w:val="0"/>
                <w:numId w:val="11"/>
              </w:numPr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lastRenderedPageBreak/>
              <w:t>Support staff through promotion of staff development, monitoring implementation of the supervision policy and effective workload management.</w:t>
            </w:r>
          </w:p>
          <w:p w14:paraId="30FBE7F8" w14:textId="77777777" w:rsidR="000F4B78" w:rsidRPr="000F4B78" w:rsidRDefault="000F4B78" w:rsidP="000F4B78">
            <w:pPr>
              <w:pStyle w:val="ListParagraph"/>
              <w:rPr>
                <w:rFonts w:asciiTheme="majorHAnsi" w:hAnsiTheme="majorHAnsi" w:cs="Arial"/>
                <w:b/>
              </w:rPr>
            </w:pPr>
          </w:p>
          <w:p w14:paraId="4AFEDE60" w14:textId="77777777" w:rsidR="000F4B78" w:rsidRPr="000F4B78" w:rsidRDefault="000F4B78" w:rsidP="000F4B78">
            <w:pPr>
              <w:numPr>
                <w:ilvl w:val="0"/>
                <w:numId w:val="11"/>
              </w:numPr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 xml:space="preserve">Contribute to the effective implementation of operational and strategic plans for their area of service delivery, working with colleagues across the organisation and with partners in their locality.  </w:t>
            </w:r>
          </w:p>
          <w:p w14:paraId="2EA5D514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2AEC2FB1" w14:textId="77777777" w:rsidR="000F4B78" w:rsidRPr="000F4B78" w:rsidRDefault="000F4B78" w:rsidP="000F4B78">
            <w:pPr>
              <w:pStyle w:val="BodyText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0F4B78">
              <w:rPr>
                <w:rFonts w:asciiTheme="majorHAnsi" w:hAnsiTheme="majorHAnsi" w:cs="Arial"/>
                <w:b/>
                <w:sz w:val="22"/>
                <w:szCs w:val="22"/>
              </w:rPr>
              <w:t>Supporting sound governance and financial management</w:t>
            </w:r>
          </w:p>
          <w:p w14:paraId="41EE6175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num" w:pos="426"/>
              </w:tabs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>Exercise responsibility for local level service delivery decision making in compliance with necessary financial systems and procedures to effectively manage resources.</w:t>
            </w:r>
          </w:p>
          <w:p w14:paraId="711D9C45" w14:textId="77777777" w:rsidR="000F4B78" w:rsidRPr="000F4B78" w:rsidRDefault="000F4B78" w:rsidP="000F4B78">
            <w:pPr>
              <w:tabs>
                <w:tab w:val="num" w:pos="510"/>
              </w:tabs>
              <w:rPr>
                <w:rFonts w:asciiTheme="majorHAnsi" w:hAnsiTheme="majorHAnsi" w:cs="Arial"/>
                <w:b/>
              </w:rPr>
            </w:pPr>
          </w:p>
          <w:p w14:paraId="1800E9F2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num" w:pos="0"/>
              </w:tabs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 xml:space="preserve">To exercise responsibility as delegated at the discretion of the </w:t>
            </w:r>
            <w:r w:rsidR="00EF3C95">
              <w:rPr>
                <w:rFonts w:asciiTheme="majorHAnsi" w:hAnsiTheme="majorHAnsi" w:cs="Arial"/>
              </w:rPr>
              <w:t>senior m</w:t>
            </w:r>
            <w:r w:rsidRPr="000F4B78">
              <w:rPr>
                <w:rFonts w:asciiTheme="majorHAnsi" w:hAnsiTheme="majorHAnsi" w:cs="Arial"/>
              </w:rPr>
              <w:t xml:space="preserve">anager for representing the Social Work service within the </w:t>
            </w:r>
            <w:r w:rsidR="00EF3C95">
              <w:rPr>
                <w:rFonts w:asciiTheme="majorHAnsi" w:hAnsiTheme="majorHAnsi" w:cs="Arial"/>
              </w:rPr>
              <w:t>service</w:t>
            </w:r>
            <w:r w:rsidRPr="000F4B78">
              <w:rPr>
                <w:rFonts w:asciiTheme="majorHAnsi" w:hAnsiTheme="majorHAnsi" w:cs="Arial"/>
              </w:rPr>
              <w:t>, in any management arrangements for jointly managed services.</w:t>
            </w:r>
          </w:p>
          <w:p w14:paraId="761BAB86" w14:textId="77777777" w:rsidR="000F4B78" w:rsidRPr="000F4B78" w:rsidRDefault="000F4B78" w:rsidP="000F4B78">
            <w:pPr>
              <w:tabs>
                <w:tab w:val="num" w:pos="510"/>
              </w:tabs>
              <w:rPr>
                <w:rFonts w:asciiTheme="majorHAnsi" w:hAnsiTheme="majorHAnsi" w:cs="Arial"/>
                <w:b/>
              </w:rPr>
            </w:pPr>
          </w:p>
          <w:p w14:paraId="1E901FE1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num" w:pos="0"/>
              </w:tabs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>Implement, manage and report on performance management using the Social Work performance management and devolved budgetary reporting frameworks.</w:t>
            </w:r>
          </w:p>
          <w:p w14:paraId="1A23B94E" w14:textId="77777777" w:rsidR="000F4B78" w:rsidRPr="000F4B78" w:rsidRDefault="000F4B78" w:rsidP="000F4B78">
            <w:pPr>
              <w:tabs>
                <w:tab w:val="num" w:pos="510"/>
              </w:tabs>
              <w:rPr>
                <w:rFonts w:asciiTheme="majorHAnsi" w:hAnsiTheme="majorHAnsi" w:cs="Arial"/>
                <w:b/>
              </w:rPr>
            </w:pPr>
          </w:p>
          <w:p w14:paraId="6788B283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num" w:pos="0"/>
              </w:tabs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 xml:space="preserve">Support establishment of effective complaint management and responses to elected member enquires within the locality.  </w:t>
            </w:r>
          </w:p>
          <w:p w14:paraId="023528E1" w14:textId="77777777" w:rsidR="000F4B78" w:rsidRPr="000F4B78" w:rsidRDefault="000F4B78" w:rsidP="000F4B78">
            <w:pPr>
              <w:tabs>
                <w:tab w:val="num" w:pos="510"/>
              </w:tabs>
              <w:rPr>
                <w:rFonts w:asciiTheme="majorHAnsi" w:hAnsiTheme="majorHAnsi" w:cs="Arial"/>
                <w:b/>
              </w:rPr>
            </w:pPr>
          </w:p>
          <w:p w14:paraId="4C6DF8AF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num" w:pos="0"/>
              </w:tabs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 xml:space="preserve">Support the Community and </w:t>
            </w:r>
            <w:r w:rsidR="00EF3C95">
              <w:rPr>
                <w:rFonts w:asciiTheme="majorHAnsi" w:hAnsiTheme="majorHAnsi" w:cs="Arial"/>
              </w:rPr>
              <w:t>senior manager</w:t>
            </w:r>
            <w:r w:rsidRPr="000F4B78">
              <w:rPr>
                <w:rFonts w:asciiTheme="majorHAnsi" w:hAnsiTheme="majorHAnsi" w:cs="Arial"/>
              </w:rPr>
              <w:t xml:space="preserve"> in providing inputs to the service evaluation and review of the effectiveness and the resource implications of existing service plans and new initiatives.</w:t>
            </w:r>
          </w:p>
          <w:p w14:paraId="31EA2D37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7FD56713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num" w:pos="0"/>
              </w:tabs>
              <w:ind w:left="426" w:hanging="426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 xml:space="preserve">To contribute to local stakeholder liaison and community planning agendas as directed by the </w:t>
            </w:r>
            <w:r w:rsidR="00EF3C95">
              <w:rPr>
                <w:rFonts w:asciiTheme="majorHAnsi" w:hAnsiTheme="majorHAnsi" w:cs="Arial"/>
              </w:rPr>
              <w:t>senior manager</w:t>
            </w:r>
            <w:r w:rsidRPr="000F4B78">
              <w:rPr>
                <w:rFonts w:asciiTheme="majorHAnsi" w:hAnsiTheme="majorHAnsi" w:cs="Arial"/>
              </w:rPr>
              <w:t>.</w:t>
            </w:r>
          </w:p>
          <w:p w14:paraId="38E04AC6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0FA165F9" w14:textId="77777777" w:rsidR="000F4B78" w:rsidRPr="000F4B78" w:rsidRDefault="000F4B78" w:rsidP="000F4B78">
            <w:pPr>
              <w:numPr>
                <w:ilvl w:val="0"/>
                <w:numId w:val="12"/>
              </w:numPr>
              <w:tabs>
                <w:tab w:val="left" w:pos="0"/>
                <w:tab w:val="left" w:pos="426"/>
              </w:tabs>
              <w:ind w:left="0" w:firstLine="0"/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</w:rPr>
              <w:t>Ensure adherence to corporate absence management, health and safety and equality and</w:t>
            </w:r>
            <w:r w:rsidRPr="000F4B78">
              <w:rPr>
                <w:rFonts w:asciiTheme="majorHAnsi" w:hAnsiTheme="majorHAnsi" w:cs="Arial"/>
              </w:rPr>
              <w:br/>
              <w:t xml:space="preserve"> </w:t>
            </w:r>
            <w:r w:rsidRPr="000F4B78">
              <w:rPr>
                <w:rFonts w:asciiTheme="majorHAnsi" w:hAnsiTheme="majorHAnsi" w:cs="Arial"/>
              </w:rPr>
              <w:tab/>
              <w:t>anti-discriminatory policies.</w:t>
            </w:r>
            <w:r w:rsidRPr="000F4B78">
              <w:rPr>
                <w:rFonts w:asciiTheme="majorHAnsi" w:hAnsiTheme="majorHAnsi" w:cs="Arial"/>
              </w:rPr>
              <w:br/>
            </w:r>
            <w:r w:rsidRPr="000F4B78">
              <w:rPr>
                <w:rFonts w:asciiTheme="majorHAnsi" w:hAnsiTheme="majorHAnsi" w:cs="Arial"/>
              </w:rPr>
              <w:br/>
            </w:r>
            <w:r w:rsidRPr="000F4B78">
              <w:rPr>
                <w:rFonts w:asciiTheme="majorHAnsi" w:hAnsiTheme="majorHAnsi" w:cs="Arial"/>
                <w:b/>
              </w:rPr>
              <w:t>Leadership</w:t>
            </w:r>
            <w:r w:rsidRPr="000F4B78">
              <w:rPr>
                <w:rFonts w:asciiTheme="majorHAnsi" w:hAnsiTheme="majorHAnsi" w:cs="Arial"/>
              </w:rPr>
              <w:br/>
            </w:r>
          </w:p>
          <w:p w14:paraId="3DD1C558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Lead and motivate designated staff to ensure that a culture of effective service delivery and focus on quality of outcomes is established.</w:t>
            </w:r>
          </w:p>
          <w:p w14:paraId="338C8A2D" w14:textId="77777777" w:rsidR="000F4B78" w:rsidRPr="000F4B78" w:rsidRDefault="000F4B78" w:rsidP="000F4B78">
            <w:pPr>
              <w:ind w:left="426"/>
              <w:rPr>
                <w:rFonts w:asciiTheme="majorHAnsi" w:hAnsiTheme="majorHAnsi" w:cs="Arial"/>
              </w:rPr>
            </w:pPr>
          </w:p>
          <w:p w14:paraId="319DA595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Lead on high quality induction programmes for new staff joining the service.</w:t>
            </w:r>
          </w:p>
          <w:p w14:paraId="07E618AD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214D6CA2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Review staff performance and identify training needs to support continuous development and succession planning using the service framework of Employee Development Plans.</w:t>
            </w:r>
          </w:p>
          <w:p w14:paraId="324D36C7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573B4569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Lead by example through demonstrating commitment to his / her own continuing professional development in accordance with Social Work CPD programmes.</w:t>
            </w:r>
          </w:p>
          <w:p w14:paraId="17E2B42C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6F26CC74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 xml:space="preserve">Assume lead responsibility for specific themes as directed by </w:t>
            </w:r>
            <w:r w:rsidR="00EF3C95">
              <w:rPr>
                <w:rFonts w:asciiTheme="majorHAnsi" w:hAnsiTheme="majorHAnsi" w:cs="Arial"/>
              </w:rPr>
              <w:t>senior management</w:t>
            </w:r>
            <w:r w:rsidRPr="000F4B78">
              <w:rPr>
                <w:rFonts w:asciiTheme="majorHAnsi" w:hAnsiTheme="majorHAnsi" w:cs="Arial"/>
              </w:rPr>
              <w:t xml:space="preserve"> and provide consultation and professional development to colleagues on areas in which she / he has a specific qualification / expertise.</w:t>
            </w:r>
          </w:p>
          <w:p w14:paraId="3E7E817E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163A8249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 xml:space="preserve">Lead the implementation within their area of responsibility of change management and service redesign programmes, including new practice requirements arising from reports from regulatory authorities </w:t>
            </w:r>
            <w:proofErr w:type="spellStart"/>
            <w:r w:rsidRPr="000F4B78">
              <w:rPr>
                <w:rFonts w:asciiTheme="majorHAnsi" w:hAnsiTheme="majorHAnsi" w:cs="Arial"/>
              </w:rPr>
              <w:t>eg</w:t>
            </w:r>
            <w:proofErr w:type="spellEnd"/>
            <w:r w:rsidRPr="000F4B78">
              <w:rPr>
                <w:rFonts w:asciiTheme="majorHAnsi" w:hAnsiTheme="majorHAnsi" w:cs="Arial"/>
              </w:rPr>
              <w:t xml:space="preserve"> SWIA, CJA, promoting staff participation and commitment.</w:t>
            </w:r>
          </w:p>
          <w:p w14:paraId="5DA4F73F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1CAE05BA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Contribute to the growth of an open organisation culture which supports effective communication and learning.</w:t>
            </w:r>
          </w:p>
          <w:p w14:paraId="5B1E823E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3C775DEA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Operationalise Social Work Changing Lives implementation plans within their area of responsibility, including the promotion of the exercise of appropriate professional autonomy in Social Work practice.</w:t>
            </w:r>
          </w:p>
          <w:p w14:paraId="4A5AA83C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</w:p>
          <w:p w14:paraId="12F4D18D" w14:textId="77777777" w:rsidR="000F4B78" w:rsidRPr="000F4B78" w:rsidRDefault="000F4B78" w:rsidP="000F4B78">
            <w:pPr>
              <w:numPr>
                <w:ilvl w:val="0"/>
                <w:numId w:val="13"/>
              </w:numPr>
              <w:ind w:left="426" w:hanging="426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 xml:space="preserve">Identify opportunities for and support local development of initiatives </w:t>
            </w:r>
            <w:proofErr w:type="gramStart"/>
            <w:r w:rsidRPr="000F4B78">
              <w:rPr>
                <w:rFonts w:asciiTheme="majorHAnsi" w:hAnsiTheme="majorHAnsi" w:cs="Arial"/>
              </w:rPr>
              <w:t>in the area of</w:t>
            </w:r>
            <w:proofErr w:type="gramEnd"/>
            <w:r w:rsidRPr="000F4B78">
              <w:rPr>
                <w:rFonts w:asciiTheme="majorHAnsi" w:hAnsiTheme="majorHAnsi" w:cs="Arial"/>
              </w:rPr>
              <w:t xml:space="preserve"> service user consultation and participation in line with agreed Service frameworks.</w:t>
            </w:r>
          </w:p>
          <w:p w14:paraId="5517DA33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 xml:space="preserve"> </w:t>
            </w:r>
          </w:p>
          <w:p w14:paraId="0F1AB76A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  <w:r w:rsidRPr="000F4B78">
              <w:rPr>
                <w:rFonts w:asciiTheme="majorHAnsi" w:hAnsiTheme="majorHAnsi" w:cs="Arial"/>
                <w:b/>
              </w:rPr>
              <w:t xml:space="preserve">Relationships </w:t>
            </w:r>
          </w:p>
          <w:p w14:paraId="0EFB0BAB" w14:textId="77777777" w:rsidR="000F4B78" w:rsidRPr="000F4B78" w:rsidRDefault="000F4B78" w:rsidP="000F4B78">
            <w:pPr>
              <w:rPr>
                <w:rFonts w:asciiTheme="majorHAnsi" w:hAnsiTheme="majorHAnsi" w:cs="Arial"/>
                <w:b/>
              </w:rPr>
            </w:pPr>
          </w:p>
          <w:p w14:paraId="4FFB4E66" w14:textId="77777777" w:rsidR="000F4B78" w:rsidRPr="000F4B78" w:rsidRDefault="000F4B78" w:rsidP="000F4B78">
            <w:pPr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Build effective working relationships with:</w:t>
            </w:r>
            <w:r w:rsidRPr="000F4B78">
              <w:rPr>
                <w:rFonts w:asciiTheme="majorHAnsi" w:hAnsiTheme="majorHAnsi" w:cs="Arial"/>
              </w:rPr>
              <w:br/>
            </w:r>
          </w:p>
          <w:p w14:paraId="76FB907E" w14:textId="77777777" w:rsidR="000F4B78" w:rsidRPr="000F4B78" w:rsidRDefault="000F4B78" w:rsidP="000F4B78">
            <w:pPr>
              <w:numPr>
                <w:ilvl w:val="0"/>
                <w:numId w:val="14"/>
              </w:numPr>
              <w:tabs>
                <w:tab w:val="num" w:pos="435"/>
              </w:tabs>
              <w:ind w:left="435" w:hanging="435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Designated managers and other staff within their area of responsibility.</w:t>
            </w:r>
            <w:r w:rsidRPr="000F4B78">
              <w:rPr>
                <w:rFonts w:asciiTheme="majorHAnsi" w:hAnsiTheme="majorHAnsi" w:cs="Arial"/>
              </w:rPr>
              <w:br/>
            </w:r>
          </w:p>
          <w:p w14:paraId="2BE33221" w14:textId="77777777" w:rsidR="000F4B78" w:rsidRPr="000F4B78" w:rsidRDefault="000F4B78" w:rsidP="000F4B78">
            <w:pPr>
              <w:numPr>
                <w:ilvl w:val="0"/>
                <w:numId w:val="14"/>
              </w:numPr>
              <w:tabs>
                <w:tab w:val="num" w:pos="435"/>
              </w:tabs>
              <w:ind w:left="435" w:hanging="435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Senior colleagues on a Service wide basis.</w:t>
            </w:r>
            <w:r w:rsidRPr="000F4B78">
              <w:rPr>
                <w:rFonts w:asciiTheme="majorHAnsi" w:hAnsiTheme="majorHAnsi" w:cs="Arial"/>
              </w:rPr>
              <w:br/>
            </w:r>
          </w:p>
          <w:p w14:paraId="4606D54F" w14:textId="77777777" w:rsidR="000F4B78" w:rsidRPr="000F4B78" w:rsidRDefault="000F4B78" w:rsidP="000F4B78">
            <w:pPr>
              <w:numPr>
                <w:ilvl w:val="0"/>
                <w:numId w:val="14"/>
              </w:numPr>
              <w:tabs>
                <w:tab w:val="num" w:pos="435"/>
              </w:tabs>
              <w:ind w:left="435" w:hanging="435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Colleagues on an interagency basis.</w:t>
            </w:r>
            <w:r w:rsidRPr="000F4B78">
              <w:rPr>
                <w:rFonts w:asciiTheme="majorHAnsi" w:hAnsiTheme="majorHAnsi" w:cs="Arial"/>
              </w:rPr>
              <w:br/>
            </w:r>
          </w:p>
          <w:p w14:paraId="0F320FD1" w14:textId="77777777" w:rsidR="000F4B78" w:rsidRPr="000F4B78" w:rsidRDefault="000F4B78" w:rsidP="000F4B78">
            <w:pPr>
              <w:numPr>
                <w:ilvl w:val="0"/>
                <w:numId w:val="14"/>
              </w:numPr>
              <w:tabs>
                <w:tab w:val="num" w:pos="435"/>
              </w:tabs>
              <w:ind w:left="435" w:hanging="435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Elected members and other relevant stakeholders.</w:t>
            </w:r>
            <w:r w:rsidRPr="000F4B78">
              <w:rPr>
                <w:rFonts w:asciiTheme="majorHAnsi" w:hAnsiTheme="majorHAnsi" w:cs="Arial"/>
              </w:rPr>
              <w:br/>
            </w:r>
          </w:p>
          <w:p w14:paraId="0E958FC8" w14:textId="77777777" w:rsidR="000F4B78" w:rsidRPr="000F4B78" w:rsidRDefault="000F4B78" w:rsidP="000F4B78">
            <w:pPr>
              <w:numPr>
                <w:ilvl w:val="0"/>
                <w:numId w:val="14"/>
              </w:numPr>
              <w:tabs>
                <w:tab w:val="num" w:pos="435"/>
              </w:tabs>
              <w:ind w:left="435" w:hanging="435"/>
              <w:rPr>
                <w:rFonts w:asciiTheme="majorHAnsi" w:hAnsiTheme="majorHAnsi" w:cs="Arial"/>
              </w:rPr>
            </w:pPr>
            <w:r w:rsidRPr="000F4B78">
              <w:rPr>
                <w:rFonts w:asciiTheme="majorHAnsi" w:hAnsiTheme="majorHAnsi" w:cs="Arial"/>
              </w:rPr>
              <w:t>Service users and carers.</w:t>
            </w:r>
          </w:p>
          <w:p w14:paraId="1AB9B0BE" w14:textId="77777777" w:rsidR="000F4B78" w:rsidRPr="000F4B78" w:rsidRDefault="000F4B78" w:rsidP="000F4B78">
            <w:pPr>
              <w:rPr>
                <w:rFonts w:asciiTheme="majorHAnsi" w:hAnsiTheme="majorHAnsi"/>
              </w:rPr>
            </w:pPr>
          </w:p>
          <w:p w14:paraId="60BE2EA1" w14:textId="77777777" w:rsidR="000F4B78" w:rsidRPr="000F4B78" w:rsidRDefault="000F4B78" w:rsidP="000F4B78">
            <w:pPr>
              <w:tabs>
                <w:tab w:val="left" w:pos="567"/>
                <w:tab w:val="left" w:pos="3402"/>
              </w:tabs>
              <w:rPr>
                <w:rFonts w:asciiTheme="majorHAnsi" w:hAnsiTheme="majorHAnsi"/>
              </w:rPr>
            </w:pPr>
          </w:p>
          <w:p w14:paraId="7B0FCCDF" w14:textId="77777777" w:rsidR="000F4B78" w:rsidRPr="000F4B78" w:rsidRDefault="000F4B78" w:rsidP="000F4B78">
            <w:pPr>
              <w:pStyle w:val="BodyText"/>
              <w:rPr>
                <w:rFonts w:asciiTheme="majorHAnsi" w:hAnsiTheme="majorHAnsi"/>
                <w:b/>
                <w:sz w:val="22"/>
                <w:szCs w:val="22"/>
              </w:rPr>
            </w:pPr>
            <w:r w:rsidRPr="000F4B78">
              <w:rPr>
                <w:rFonts w:asciiTheme="majorHAnsi" w:hAnsiTheme="majorHAnsi"/>
                <w:sz w:val="22"/>
                <w:szCs w:val="22"/>
              </w:rPr>
              <w:t xml:space="preserve">This job outline is intended to indicate the broad range of responsibilities and requirements of the post.  It is neither exhaustive nor exclusive but, while some variation can be expected </w:t>
            </w:r>
            <w:proofErr w:type="gramStart"/>
            <w:r w:rsidRPr="000F4B78">
              <w:rPr>
                <w:rFonts w:asciiTheme="majorHAnsi" w:hAnsiTheme="majorHAnsi"/>
                <w:sz w:val="22"/>
                <w:szCs w:val="22"/>
              </w:rPr>
              <w:t>in particular duties</w:t>
            </w:r>
            <w:proofErr w:type="gramEnd"/>
            <w:r w:rsidRPr="000F4B78">
              <w:rPr>
                <w:rFonts w:asciiTheme="majorHAnsi" w:hAnsiTheme="majorHAnsi"/>
                <w:sz w:val="22"/>
                <w:szCs w:val="22"/>
              </w:rPr>
              <w:t>, the outline is considered to provide a reasonable general description of the post.</w:t>
            </w:r>
          </w:p>
          <w:p w14:paraId="283386EB" w14:textId="77777777" w:rsidR="00C5585F" w:rsidRPr="000F4B78" w:rsidRDefault="00C5585F" w:rsidP="000F4B78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2D0F8A5E" w14:textId="77777777" w:rsidR="00E72411" w:rsidRDefault="00E72411" w:rsidP="00C5585F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7A2989" w14:paraId="463A4A61" w14:textId="77777777" w:rsidTr="00A2077F">
        <w:tc>
          <w:tcPr>
            <w:tcW w:w="3530" w:type="dxa"/>
            <w:shd w:val="pct37" w:color="auto" w:fill="auto"/>
          </w:tcPr>
          <w:p w14:paraId="483C00C1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40F5C654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2FC652AB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665E2EE7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B2701" w:rsidRPr="007A2989" w14:paraId="0538D506" w14:textId="77777777" w:rsidTr="00A2077F">
        <w:tc>
          <w:tcPr>
            <w:tcW w:w="3530" w:type="dxa"/>
            <w:tcBorders>
              <w:bottom w:val="nil"/>
            </w:tcBorders>
          </w:tcPr>
          <w:p w14:paraId="45444BBF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681AB66D" w14:textId="77777777" w:rsid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3D55DD8" w14:textId="77777777" w:rsidR="00A2077F" w:rsidRPr="003B2701" w:rsidRDefault="00A2077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B7E170A" w14:textId="77777777" w:rsid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  <w:p w14:paraId="7F469FDD" w14:textId="77777777" w:rsidR="00A2077F" w:rsidRPr="003B2701" w:rsidRDefault="00A2077F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536FDB31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3EBE5A1D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70510212" w14:textId="77777777" w:rsidR="00A2077F" w:rsidRDefault="00A2077F" w:rsidP="00A2077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</w:pPr>
            <w:r w:rsidRPr="00F440F4">
              <w:t>CQSW/Dip SW or equivalent.</w:t>
            </w:r>
          </w:p>
          <w:p w14:paraId="6EC963E6" w14:textId="77777777" w:rsidR="00A2077F" w:rsidRDefault="00A2077F" w:rsidP="00A2077F">
            <w:pPr>
              <w:pStyle w:val="ListParagraph"/>
              <w:spacing w:after="0" w:line="240" w:lineRule="auto"/>
              <w:ind w:left="459"/>
            </w:pPr>
          </w:p>
          <w:p w14:paraId="3F0A5608" w14:textId="77777777" w:rsidR="00A2077F" w:rsidRDefault="00A2077F" w:rsidP="00A2077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</w:pPr>
            <w:r w:rsidRPr="00F440F4">
              <w:t>Registration with the Scottish</w:t>
            </w:r>
          </w:p>
          <w:p w14:paraId="0A9344E8" w14:textId="77777777" w:rsidR="00A2077F" w:rsidRDefault="00A2077F" w:rsidP="00A2077F">
            <w:pPr>
              <w:pStyle w:val="ListParagraph"/>
              <w:spacing w:after="0" w:line="240" w:lineRule="auto"/>
              <w:ind w:left="459"/>
            </w:pPr>
            <w:r w:rsidRPr="00F440F4">
              <w:t xml:space="preserve"> Social Services Council (SSSC</w:t>
            </w:r>
            <w:r>
              <w:t>)</w:t>
            </w:r>
          </w:p>
          <w:p w14:paraId="4EC71D25" w14:textId="77777777" w:rsidR="00A2077F" w:rsidRDefault="00A2077F" w:rsidP="00A2077F">
            <w:pPr>
              <w:pStyle w:val="ListParagraph"/>
              <w:spacing w:after="0" w:line="240" w:lineRule="auto"/>
              <w:ind w:left="459"/>
            </w:pPr>
          </w:p>
          <w:p w14:paraId="47B5FC5E" w14:textId="77777777" w:rsidR="00A2077F" w:rsidRPr="00A2077F" w:rsidRDefault="00A2077F" w:rsidP="00A2077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Theme="majorHAnsi" w:hAnsiTheme="majorHAnsi"/>
              </w:rPr>
            </w:pPr>
            <w:r w:rsidRPr="00F440F4">
              <w:t xml:space="preserve">A relevant </w:t>
            </w:r>
            <w:proofErr w:type="gramStart"/>
            <w:r w:rsidRPr="00F440F4">
              <w:t>post graduate</w:t>
            </w:r>
            <w:proofErr w:type="gramEnd"/>
            <w:r w:rsidRPr="00F440F4">
              <w:t xml:space="preserve"> or management qualification. </w:t>
            </w:r>
          </w:p>
          <w:p w14:paraId="2B9F7984" w14:textId="77777777" w:rsidR="00A2077F" w:rsidRPr="00A2077F" w:rsidRDefault="00A2077F" w:rsidP="00A2077F">
            <w:pPr>
              <w:pStyle w:val="ListParagraph"/>
              <w:spacing w:after="0" w:line="240" w:lineRule="auto"/>
              <w:ind w:left="459"/>
              <w:rPr>
                <w:rFonts w:asciiTheme="majorHAnsi" w:hAnsiTheme="majorHAnsi"/>
              </w:rPr>
            </w:pPr>
          </w:p>
          <w:p w14:paraId="20058EDA" w14:textId="77777777" w:rsidR="00A2077F" w:rsidRPr="003B2701" w:rsidRDefault="00A2077F" w:rsidP="00A2077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59"/>
              <w:rPr>
                <w:rFonts w:asciiTheme="majorHAnsi" w:hAnsiTheme="majorHAnsi"/>
              </w:rPr>
            </w:pPr>
            <w:r w:rsidRPr="00F440F4">
              <w:t>Evi</w:t>
            </w:r>
            <w:r>
              <w:t>d</w:t>
            </w:r>
            <w:r w:rsidRPr="00F440F4">
              <w:t>ence of CPD.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0460921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9D8F8D9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3CF9012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CD6EA51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BE7EEDB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BC321B2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7F0973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3E5BBAC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F5D9326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3E2CE3B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F0E7476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896DA8F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E4B9E5A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3606CCF2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F12945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7C90F3C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75A6277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</w:t>
            </w:r>
            <w:proofErr w:type="gramStart"/>
            <w:r w:rsidRPr="00B0115F">
              <w:rPr>
                <w:rFonts w:asciiTheme="majorHAnsi" w:hAnsiTheme="majorHAnsi"/>
              </w:rPr>
              <w:t>Interview</w:t>
            </w:r>
            <w:r>
              <w:rPr>
                <w:rFonts w:asciiTheme="majorHAnsi" w:hAnsiTheme="majorHAnsi"/>
              </w:rPr>
              <w:t xml:space="preserve">  Verification</w:t>
            </w:r>
            <w:proofErr w:type="gramEnd"/>
            <w:r>
              <w:rPr>
                <w:rFonts w:asciiTheme="majorHAnsi" w:hAnsiTheme="majorHAnsi"/>
              </w:rPr>
              <w:t>/Application Form/Interview</w:t>
            </w:r>
          </w:p>
          <w:p w14:paraId="518037C3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EE80716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Verification/Application Form/Interview</w:t>
            </w:r>
          </w:p>
          <w:p w14:paraId="6664A943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Verification/Application Form/Interview </w:t>
            </w:r>
          </w:p>
        </w:tc>
      </w:tr>
      <w:tr w:rsidR="00A2077F" w:rsidRPr="007A2989" w14:paraId="06D44D31" w14:textId="77777777" w:rsidTr="00A2077F">
        <w:trPr>
          <w:trHeight w:val="80"/>
        </w:trPr>
        <w:tc>
          <w:tcPr>
            <w:tcW w:w="3530" w:type="dxa"/>
            <w:tcBorders>
              <w:top w:val="nil"/>
              <w:bottom w:val="nil"/>
            </w:tcBorders>
          </w:tcPr>
          <w:p w14:paraId="2793DE28" w14:textId="77777777" w:rsidR="00A2077F" w:rsidRPr="003B2701" w:rsidRDefault="00A2077F" w:rsidP="00A2077F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EBE734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B596754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FDDB0CB" w14:textId="77777777" w:rsidR="00A2077F" w:rsidRPr="003B2701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2077F" w:rsidRPr="007A2989" w14:paraId="1EF6EC46" w14:textId="77777777" w:rsidTr="00A2077F">
        <w:trPr>
          <w:trHeight w:val="80"/>
        </w:trPr>
        <w:tc>
          <w:tcPr>
            <w:tcW w:w="3530" w:type="dxa"/>
            <w:tcBorders>
              <w:top w:val="nil"/>
              <w:bottom w:val="nil"/>
            </w:tcBorders>
          </w:tcPr>
          <w:p w14:paraId="19A2046E" w14:textId="77777777" w:rsidR="00A2077F" w:rsidRPr="00A2077F" w:rsidRDefault="00A2077F" w:rsidP="00A2077F">
            <w:pPr>
              <w:spacing w:after="0" w:line="240" w:lineRule="auto"/>
              <w:ind w:left="720"/>
              <w:rPr>
                <w:rFonts w:asciiTheme="majorHAnsi" w:hAnsiTheme="majorHAnsi"/>
                <w:i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790A934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3B82768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ACC6978" w14:textId="77777777" w:rsidR="00A2077F" w:rsidRPr="003B2701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2077F" w:rsidRPr="007A2989" w14:paraId="5E5064BF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01D2FE71" w14:textId="77777777" w:rsidR="00A2077F" w:rsidRPr="003B2701" w:rsidRDefault="00A2077F" w:rsidP="00A2077F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677F3B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12CCA173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F5A8295" w14:textId="77777777" w:rsidR="00A2077F" w:rsidRPr="003B2701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2077F" w:rsidRPr="007A2989" w14:paraId="3389189F" w14:textId="77777777" w:rsidTr="00A2077F">
        <w:trPr>
          <w:trHeight w:val="80"/>
        </w:trPr>
        <w:tc>
          <w:tcPr>
            <w:tcW w:w="3530" w:type="dxa"/>
            <w:tcBorders>
              <w:top w:val="nil"/>
              <w:bottom w:val="nil"/>
            </w:tcBorders>
          </w:tcPr>
          <w:p w14:paraId="4D35CC53" w14:textId="77777777" w:rsidR="00A2077F" w:rsidRPr="003B2701" w:rsidRDefault="00A2077F" w:rsidP="00A2077F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3EC7D4C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28F8ABA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7C9CB4D" w14:textId="77777777" w:rsidR="00A2077F" w:rsidRPr="003B2701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2077F" w:rsidRPr="007A2989" w14:paraId="4BEE644A" w14:textId="77777777" w:rsidTr="00A2077F">
        <w:trPr>
          <w:trHeight w:val="80"/>
        </w:trPr>
        <w:tc>
          <w:tcPr>
            <w:tcW w:w="3530" w:type="dxa"/>
            <w:tcBorders>
              <w:top w:val="nil"/>
            </w:tcBorders>
          </w:tcPr>
          <w:p w14:paraId="2D8268D3" w14:textId="77777777" w:rsidR="00A2077F" w:rsidRPr="003B2701" w:rsidRDefault="00A2077F" w:rsidP="00A2077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7EFC310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2BF2CE1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1CD90054" w14:textId="77777777" w:rsidR="00A2077F" w:rsidRPr="003B2701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A2077F" w:rsidRPr="007A2989" w14:paraId="3426B951" w14:textId="77777777" w:rsidTr="00A2077F">
        <w:tc>
          <w:tcPr>
            <w:tcW w:w="3530" w:type="dxa"/>
            <w:tcBorders>
              <w:bottom w:val="nil"/>
            </w:tcBorders>
          </w:tcPr>
          <w:p w14:paraId="138A598E" w14:textId="77777777" w:rsidR="00A2077F" w:rsidRPr="003B2701" w:rsidRDefault="00A2077F" w:rsidP="00A2077F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3D9A5AE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659F14BB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22EB3396" w14:textId="77777777" w:rsidR="00A2077F" w:rsidRPr="003B2701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3E2FBD6C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4CA01844" w14:textId="77777777" w:rsidR="00A2077F" w:rsidRPr="000D2D44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0D2D44">
              <w:lastRenderedPageBreak/>
              <w:t xml:space="preserve">Significant experience 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4CFB941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002B035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22EA09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1D2C72B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A2077F" w:rsidRPr="007A2989" w14:paraId="66932CFE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4882BB5D" w14:textId="77777777" w:rsidR="00A2077F" w:rsidRPr="000D2D44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0D2D44">
              <w:t xml:space="preserve">Experience of working within the relevant discipline 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A5AC48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6732AF3B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E79671E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  <w:p w14:paraId="3275A6F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766D7A63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3731EF41" w14:textId="77777777" w:rsidR="00A2077F" w:rsidRPr="000D2D44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0D2D44">
              <w:t xml:space="preserve">Evidence of </w:t>
            </w:r>
            <w:proofErr w:type="gramStart"/>
            <w:r w:rsidRPr="000D2D44">
              <w:t>person centred</w:t>
            </w:r>
            <w:proofErr w:type="gramEnd"/>
            <w:r w:rsidRPr="000D2D44">
              <w:t xml:space="preserve"> approach to planning 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1B4686F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117194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E329AE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Application Form/Interview</w:t>
            </w:r>
          </w:p>
        </w:tc>
      </w:tr>
      <w:tr w:rsidR="00A2077F" w:rsidRPr="007A2989" w14:paraId="50C88268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60FD2C83" w14:textId="77777777" w:rsidR="00A2077F" w:rsidRPr="000D2D44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0D2D44">
              <w:t xml:space="preserve">Track record of successful inter agency working. 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BA183D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E4CB32B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4F82321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Application Form/Interview </w:t>
            </w:r>
          </w:p>
        </w:tc>
      </w:tr>
      <w:tr w:rsidR="00A2077F" w:rsidRPr="007A2989" w14:paraId="39446086" w14:textId="77777777" w:rsidTr="00A2077F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373FB8C2" w14:textId="77777777" w:rsidR="00A2077F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0D2D44">
              <w:t xml:space="preserve">Previous supervisory or management experience. </w:t>
            </w:r>
          </w:p>
          <w:p w14:paraId="229FB050" w14:textId="77777777" w:rsidR="00A2077F" w:rsidRDefault="00A2077F" w:rsidP="00A2077F">
            <w:pPr>
              <w:pStyle w:val="ListParagraph"/>
              <w:ind w:left="459"/>
            </w:pPr>
          </w:p>
          <w:p w14:paraId="633BABA0" w14:textId="77777777" w:rsidR="00A2077F" w:rsidRPr="00F440F4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F440F4">
              <w:t xml:space="preserve">Experience in a local authority setting.  </w:t>
            </w:r>
          </w:p>
          <w:p w14:paraId="03340CAB" w14:textId="77777777" w:rsidR="00A2077F" w:rsidRPr="000D2D44" w:rsidRDefault="00A2077F" w:rsidP="00A2077F">
            <w:pPr>
              <w:pStyle w:val="ListParagraph"/>
              <w:numPr>
                <w:ilvl w:val="0"/>
                <w:numId w:val="6"/>
              </w:numPr>
              <w:ind w:left="459"/>
            </w:pPr>
            <w:r w:rsidRPr="00F440F4">
              <w:t>Experience of managing and developing services.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7ED6B30A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D9F8C50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D67F0D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BD4F316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37E52E9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03F65C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3B3122F1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7165D9A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011C5EB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4E2B492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836039B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B351E7C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FDF5854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364C9430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Application Form/Interview </w:t>
            </w:r>
          </w:p>
          <w:p w14:paraId="32DDD113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2AAA55D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Application Form/Interview </w:t>
            </w:r>
          </w:p>
          <w:p w14:paraId="6796A3FE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91E44DC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Application Form/Interview </w:t>
            </w:r>
          </w:p>
        </w:tc>
      </w:tr>
      <w:tr w:rsidR="00A2077F" w:rsidRPr="007A2989" w14:paraId="5F3E3B57" w14:textId="77777777" w:rsidTr="00A2077F">
        <w:tc>
          <w:tcPr>
            <w:tcW w:w="3530" w:type="dxa"/>
            <w:tcBorders>
              <w:bottom w:val="nil"/>
            </w:tcBorders>
          </w:tcPr>
          <w:p w14:paraId="0F37BBCA" w14:textId="77777777" w:rsidR="00A2077F" w:rsidRDefault="00A2077F" w:rsidP="00A2077F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  <w:p w14:paraId="682BF651" w14:textId="77777777" w:rsidR="006326C5" w:rsidRPr="003B2701" w:rsidRDefault="006326C5" w:rsidP="00A2077F">
            <w:pPr>
              <w:spacing w:after="0" w:line="24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1575" w:type="dxa"/>
            <w:tcBorders>
              <w:bottom w:val="nil"/>
            </w:tcBorders>
          </w:tcPr>
          <w:p w14:paraId="79957BA1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76B4D981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13091A2F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6CC6B94D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71775045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>Knowledge of Social Work agenda, 21</w:t>
            </w:r>
            <w:r w:rsidRPr="006326C5">
              <w:rPr>
                <w:vertAlign w:val="superscript"/>
              </w:rPr>
              <w:t>st</w:t>
            </w:r>
            <w:r w:rsidRPr="00F440F4">
              <w:t xml:space="preserve"> Century Review and statutory framework.</w:t>
            </w:r>
          </w:p>
          <w:p w14:paraId="094F54D7" w14:textId="77777777" w:rsidR="006326C5" w:rsidRPr="00F440F4" w:rsidRDefault="006326C5" w:rsidP="006326C5">
            <w:pPr>
              <w:pStyle w:val="ListParagraph"/>
              <w:ind w:left="459"/>
            </w:pPr>
          </w:p>
          <w:p w14:paraId="437673A1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>Clear visio</w:t>
            </w:r>
            <w:r>
              <w:t>n of future social work agenda.</w:t>
            </w:r>
          </w:p>
          <w:p w14:paraId="323EB1D1" w14:textId="77777777" w:rsidR="006326C5" w:rsidRDefault="006326C5" w:rsidP="006326C5">
            <w:pPr>
              <w:pStyle w:val="ListParagraph"/>
            </w:pPr>
          </w:p>
          <w:p w14:paraId="2A387FF6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 xml:space="preserve">Knowledge of risk assessment and risk management frameworks. </w:t>
            </w:r>
          </w:p>
          <w:p w14:paraId="5491BC75" w14:textId="77777777" w:rsidR="006326C5" w:rsidRPr="00F440F4" w:rsidRDefault="006326C5" w:rsidP="006326C5">
            <w:pPr>
              <w:pStyle w:val="ListParagraph"/>
              <w:ind w:left="459"/>
            </w:pPr>
          </w:p>
          <w:p w14:paraId="75F7C844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 xml:space="preserve">Excellent verbal and written skills. </w:t>
            </w:r>
          </w:p>
          <w:p w14:paraId="3DCACAE5" w14:textId="77777777" w:rsidR="006326C5" w:rsidRDefault="006326C5" w:rsidP="006326C5">
            <w:pPr>
              <w:pStyle w:val="ListParagraph"/>
            </w:pPr>
          </w:p>
          <w:p w14:paraId="27D68624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 xml:space="preserve">Computer literate. </w:t>
            </w:r>
          </w:p>
          <w:p w14:paraId="6BE4C979" w14:textId="77777777" w:rsidR="006326C5" w:rsidRDefault="006326C5" w:rsidP="006326C5">
            <w:pPr>
              <w:pStyle w:val="ListParagraph"/>
            </w:pPr>
          </w:p>
          <w:p w14:paraId="43122237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 xml:space="preserve">An ability to interpret policy and procedure and its practical application.  </w:t>
            </w:r>
          </w:p>
          <w:p w14:paraId="29B76A2E" w14:textId="77777777" w:rsidR="006326C5" w:rsidRDefault="006326C5" w:rsidP="006326C5">
            <w:pPr>
              <w:pStyle w:val="ListParagraph"/>
            </w:pPr>
          </w:p>
          <w:p w14:paraId="7C712426" w14:textId="77777777" w:rsidR="006326C5" w:rsidRPr="00F440F4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 xml:space="preserve">Evidence of leadership skills. </w:t>
            </w:r>
          </w:p>
          <w:p w14:paraId="1B84C3E9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9"/>
            </w:pPr>
            <w:r w:rsidRPr="00F440F4">
              <w:t>An ability to work under pressure.</w:t>
            </w:r>
          </w:p>
          <w:p w14:paraId="4F5C9018" w14:textId="77777777" w:rsidR="006326C5" w:rsidRDefault="006326C5" w:rsidP="006326C5">
            <w:pPr>
              <w:spacing w:after="0" w:line="240" w:lineRule="auto"/>
              <w:ind w:left="459"/>
              <w:rPr>
                <w:b/>
              </w:rPr>
            </w:pPr>
          </w:p>
          <w:p w14:paraId="2D10C961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t xml:space="preserve">Understanding of commissioning and purchase of support services. </w:t>
            </w:r>
          </w:p>
          <w:p w14:paraId="780A4DD9" w14:textId="77777777" w:rsidR="006326C5" w:rsidRDefault="006326C5" w:rsidP="006326C5">
            <w:pPr>
              <w:pStyle w:val="ListParagraph"/>
            </w:pPr>
          </w:p>
          <w:p w14:paraId="3E598634" w14:textId="77777777" w:rsidR="006326C5" w:rsidRDefault="006326C5" w:rsidP="006326C5">
            <w:pPr>
              <w:pStyle w:val="ListParagraph"/>
              <w:numPr>
                <w:ilvl w:val="0"/>
                <w:numId w:val="7"/>
              </w:numPr>
              <w:ind w:left="459"/>
            </w:pPr>
            <w:r w:rsidRPr="00F440F4">
              <w:lastRenderedPageBreak/>
              <w:t xml:space="preserve">Experience of managing and reviewing performance to achieve agreed objectives and timescales. </w:t>
            </w:r>
          </w:p>
          <w:p w14:paraId="0B7E42D9" w14:textId="77777777" w:rsidR="006326C5" w:rsidRDefault="006326C5" w:rsidP="006326C5">
            <w:pPr>
              <w:pStyle w:val="ListParagraph"/>
            </w:pPr>
          </w:p>
          <w:p w14:paraId="05D73D07" w14:textId="77777777" w:rsidR="00A2077F" w:rsidRPr="006326C5" w:rsidRDefault="006326C5" w:rsidP="006326C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9"/>
              <w:rPr>
                <w:rFonts w:asciiTheme="majorHAnsi" w:hAnsiTheme="majorHAnsi"/>
              </w:rPr>
            </w:pPr>
            <w:r w:rsidRPr="00F440F4">
              <w:t>Demonstrate an ability in use of management information systems, budget management and personnel functions.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D4CDFE1" w14:textId="77777777" w:rsidR="00A2077F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X</w:t>
            </w:r>
          </w:p>
          <w:p w14:paraId="7935864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56CBC24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77A780A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05BCBA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C9FE1F0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CAB9717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DD052F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C0B2F6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425AD26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4706FE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8810C4A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9C14EE6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27FC832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D3F5DF6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3045919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8DAC66E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BFB6C8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7809ADD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BC2064D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D786EBE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03D66C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E9C048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265B58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2F12499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81602C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F74AC0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9F7B944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F8B5F4F" w14:textId="77777777" w:rsidR="006326C5" w:rsidRPr="00B0115F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0D45257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C6771A6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77FE74A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0D8DC2B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A83591A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BFE2179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F56EF80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52F0BD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8E536C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C725E2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A940345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B4E51DE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6A7AFC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A0E4D90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1C26DF8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B01A91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9BFF98B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4D539D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317C51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1F1E099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742191C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CA3B9C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25DB40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FCF4628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C3446C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724BF8D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7D52F4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884AE2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551B1BA9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C011364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051938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494B43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X</w:t>
            </w:r>
          </w:p>
          <w:p w14:paraId="07D1D76E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84254C8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3BB2A8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E5AC3B8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B136BC4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31A3D35" w14:textId="77777777" w:rsidR="006326C5" w:rsidRPr="00B0115F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0AAEF9A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lastRenderedPageBreak/>
              <w:t>Application Form/Interview</w:t>
            </w:r>
          </w:p>
          <w:p w14:paraId="08B69627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FAB1A47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21BF3E7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4568C427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F39E0D6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A735552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459D13FD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614ABA6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209D7D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5EAB544F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DCE53C8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1F710DE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F2E2BB5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394F96B8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D55F420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25833CF4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36C62180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A000290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  <w:p w14:paraId="1D6F5111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285AB3A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D06B6CB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59F8B13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lastRenderedPageBreak/>
              <w:t>Application Form/Interview</w:t>
            </w:r>
          </w:p>
          <w:p w14:paraId="44A71F29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A6337C4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B5F4C2C" w14:textId="77777777" w:rsidR="006326C5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1F9F207" w14:textId="77777777" w:rsidR="006326C5" w:rsidRPr="00B0115F" w:rsidRDefault="006326C5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A2077F" w:rsidRPr="007A2989" w14:paraId="73D6D6FF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1EBFB91C" w14:textId="77777777" w:rsidR="00A2077F" w:rsidRPr="006326C5" w:rsidRDefault="00A2077F" w:rsidP="006326C5">
            <w:pPr>
              <w:pStyle w:val="ListParagraph"/>
              <w:spacing w:after="0" w:line="240" w:lineRule="auto"/>
              <w:ind w:left="459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C2D3493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D46B73B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CF0256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23757D14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1402EFE6" w14:textId="77777777" w:rsidR="00A2077F" w:rsidRPr="003B2701" w:rsidRDefault="00A2077F" w:rsidP="006326C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FB9F663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C2E17C5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7F52B84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7DED3A98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6D4C1BBD" w14:textId="77777777" w:rsidR="00A2077F" w:rsidRPr="003B2701" w:rsidRDefault="00A2077F" w:rsidP="006326C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BD119B3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3FD39B34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3F5F60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208A0A4C" w14:textId="77777777" w:rsidTr="00A2077F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10EDCC50" w14:textId="77777777" w:rsidR="00A2077F" w:rsidRPr="003B2701" w:rsidRDefault="00A2077F" w:rsidP="006326C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0DC3CC8B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2B8A9BC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7F88073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1CBFB716" w14:textId="77777777" w:rsidTr="00A2077F">
        <w:tc>
          <w:tcPr>
            <w:tcW w:w="3530" w:type="dxa"/>
            <w:tcBorders>
              <w:bottom w:val="nil"/>
            </w:tcBorders>
          </w:tcPr>
          <w:p w14:paraId="6AB9D15C" w14:textId="77777777" w:rsidR="00A2077F" w:rsidRPr="003B2701" w:rsidRDefault="00A2077F" w:rsidP="00A2077F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75A1A8C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55D421B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461E8AC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3E28701B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01DF8DF4" w14:textId="77777777" w:rsidR="000F4B78" w:rsidRDefault="000F4B78" w:rsidP="006326C5">
            <w:pPr>
              <w:pStyle w:val="ListParagraph"/>
              <w:numPr>
                <w:ilvl w:val="0"/>
                <w:numId w:val="8"/>
              </w:numPr>
              <w:ind w:left="459"/>
            </w:pPr>
            <w:r>
              <w:t>Sound social work value base</w:t>
            </w:r>
          </w:p>
          <w:p w14:paraId="78557DA3" w14:textId="77777777" w:rsidR="000F4B78" w:rsidRDefault="000F4B78" w:rsidP="000F4B78">
            <w:pPr>
              <w:pStyle w:val="ListParagraph"/>
              <w:ind w:left="459"/>
            </w:pPr>
          </w:p>
          <w:p w14:paraId="02C1D8AC" w14:textId="77777777" w:rsidR="006326C5" w:rsidRDefault="006326C5" w:rsidP="006326C5">
            <w:pPr>
              <w:pStyle w:val="ListParagraph"/>
              <w:numPr>
                <w:ilvl w:val="0"/>
                <w:numId w:val="8"/>
              </w:numPr>
              <w:ind w:left="459"/>
            </w:pPr>
            <w:r w:rsidRPr="00F440F4">
              <w:t>Team player.</w:t>
            </w:r>
          </w:p>
          <w:p w14:paraId="61A1EBAA" w14:textId="77777777" w:rsidR="006326C5" w:rsidRPr="00F440F4" w:rsidRDefault="006326C5" w:rsidP="006326C5">
            <w:pPr>
              <w:pStyle w:val="ListParagraph"/>
              <w:ind w:left="459"/>
            </w:pPr>
          </w:p>
          <w:p w14:paraId="1BDAC6E8" w14:textId="77777777" w:rsidR="006326C5" w:rsidRDefault="006326C5" w:rsidP="006326C5">
            <w:pPr>
              <w:pStyle w:val="ListParagraph"/>
              <w:numPr>
                <w:ilvl w:val="0"/>
                <w:numId w:val="8"/>
              </w:numPr>
              <w:ind w:left="459"/>
            </w:pPr>
            <w:r w:rsidRPr="00F440F4">
              <w:t xml:space="preserve">Demonstrates personal and </w:t>
            </w:r>
          </w:p>
          <w:p w14:paraId="330D7D36" w14:textId="77777777" w:rsidR="006326C5" w:rsidRPr="00F440F4" w:rsidRDefault="006326C5" w:rsidP="006326C5">
            <w:pPr>
              <w:pStyle w:val="ListParagraph"/>
              <w:ind w:left="459"/>
            </w:pPr>
            <w:r w:rsidRPr="00F440F4">
              <w:t xml:space="preserve">professional authority. </w:t>
            </w:r>
          </w:p>
          <w:p w14:paraId="27894CAC" w14:textId="77777777" w:rsidR="006326C5" w:rsidRDefault="006326C5" w:rsidP="006326C5">
            <w:pPr>
              <w:pStyle w:val="ListParagraph"/>
              <w:ind w:left="459"/>
            </w:pPr>
          </w:p>
          <w:p w14:paraId="594F23F8" w14:textId="77777777" w:rsidR="006326C5" w:rsidRPr="00F440F4" w:rsidRDefault="006326C5" w:rsidP="006326C5">
            <w:pPr>
              <w:pStyle w:val="ListParagraph"/>
              <w:numPr>
                <w:ilvl w:val="0"/>
                <w:numId w:val="8"/>
              </w:numPr>
              <w:ind w:left="459"/>
            </w:pPr>
            <w:r w:rsidRPr="00F440F4">
              <w:t xml:space="preserve">Able to </w:t>
            </w:r>
            <w:proofErr w:type="spellStart"/>
            <w:r w:rsidRPr="00F440F4">
              <w:t>self motivate</w:t>
            </w:r>
            <w:proofErr w:type="spellEnd"/>
            <w:r w:rsidRPr="00F440F4">
              <w:t xml:space="preserve">. </w:t>
            </w:r>
          </w:p>
          <w:p w14:paraId="4C23D7DB" w14:textId="77777777" w:rsidR="006326C5" w:rsidRDefault="006326C5" w:rsidP="006326C5">
            <w:pPr>
              <w:pStyle w:val="ListParagraph"/>
              <w:ind w:left="459"/>
            </w:pPr>
          </w:p>
          <w:p w14:paraId="161CC294" w14:textId="77777777" w:rsidR="006326C5" w:rsidRPr="00F440F4" w:rsidRDefault="006326C5" w:rsidP="006326C5">
            <w:pPr>
              <w:pStyle w:val="ListParagraph"/>
              <w:numPr>
                <w:ilvl w:val="0"/>
                <w:numId w:val="8"/>
              </w:numPr>
              <w:ind w:left="459"/>
            </w:pPr>
            <w:r w:rsidRPr="00F440F4">
              <w:t>Able to challenge</w:t>
            </w:r>
            <w:r>
              <w:t xml:space="preserve"> appropriately</w:t>
            </w:r>
            <w:r w:rsidRPr="00F440F4">
              <w:t xml:space="preserve">. </w:t>
            </w:r>
          </w:p>
          <w:p w14:paraId="68616F52" w14:textId="77777777" w:rsidR="00A2077F" w:rsidRPr="003B2701" w:rsidRDefault="000F4B78" w:rsidP="000F4B78">
            <w:pPr>
              <w:numPr>
                <w:ilvl w:val="0"/>
                <w:numId w:val="8"/>
              </w:numPr>
              <w:spacing w:after="0" w:line="240" w:lineRule="auto"/>
              <w:ind w:left="459"/>
              <w:rPr>
                <w:rFonts w:asciiTheme="majorHAnsi" w:hAnsiTheme="majorHAnsi"/>
              </w:rPr>
            </w:pPr>
            <w:r>
              <w:t>Strong organisation skills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CF88888" w14:textId="77777777" w:rsidR="00A2077F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659AD140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F5A6A39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AAA1514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9F76A37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3B2CAE6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1D1EAA68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7C0AE2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DBA554B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0670C3D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C4D72E0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23CD8D1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73566A71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53E6AD0" w14:textId="77777777" w:rsidR="000F4B78" w:rsidRPr="00B0115F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56947E6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9C25B9D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Interview</w:t>
            </w:r>
          </w:p>
          <w:p w14:paraId="504144DD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2FBC047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Interview</w:t>
            </w:r>
          </w:p>
          <w:p w14:paraId="3F0C5682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75F96A9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923BEA5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Interview</w:t>
            </w:r>
          </w:p>
          <w:p w14:paraId="3B556CF9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57426CAA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A4F984A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Interview</w:t>
            </w:r>
          </w:p>
          <w:p w14:paraId="4A922340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635F3C51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Interview</w:t>
            </w:r>
          </w:p>
          <w:p w14:paraId="5799E91C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4690B069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7CC92CC" w14:textId="77777777" w:rsidR="000F4B78" w:rsidRPr="00B0115F" w:rsidRDefault="000F4B78" w:rsidP="000F4B78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Interview </w:t>
            </w:r>
          </w:p>
        </w:tc>
      </w:tr>
      <w:tr w:rsidR="00A2077F" w:rsidRPr="007A2989" w14:paraId="6E713844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3061870A" w14:textId="77777777" w:rsidR="00A2077F" w:rsidRPr="003B2701" w:rsidRDefault="00A2077F" w:rsidP="000F4B78">
            <w:pPr>
              <w:spacing w:after="0" w:line="240" w:lineRule="auto"/>
              <w:ind w:left="459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8864C3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4325F188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21AFC04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122645F9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088870EF" w14:textId="77777777" w:rsidR="00A2077F" w:rsidRPr="003B2701" w:rsidRDefault="00A2077F" w:rsidP="006326C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561276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2B31D5E4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31E7514A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5DD1BBEF" w14:textId="77777777" w:rsidTr="00A2077F">
        <w:tc>
          <w:tcPr>
            <w:tcW w:w="3530" w:type="dxa"/>
            <w:tcBorders>
              <w:top w:val="nil"/>
              <w:bottom w:val="nil"/>
            </w:tcBorders>
          </w:tcPr>
          <w:p w14:paraId="61571CE0" w14:textId="77777777" w:rsidR="00A2077F" w:rsidRPr="003B2701" w:rsidRDefault="00A2077F" w:rsidP="006326C5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5FB98C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02147F1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17D191C4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6B6584D2" w14:textId="77777777" w:rsidTr="00A2077F">
        <w:tc>
          <w:tcPr>
            <w:tcW w:w="3530" w:type="dxa"/>
            <w:tcBorders>
              <w:top w:val="nil"/>
            </w:tcBorders>
          </w:tcPr>
          <w:p w14:paraId="52239CB7" w14:textId="77777777" w:rsidR="00A2077F" w:rsidRPr="003B2701" w:rsidRDefault="00A2077F" w:rsidP="006326C5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</w:tcBorders>
          </w:tcPr>
          <w:p w14:paraId="3B40032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21C6C85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</w:tcBorders>
          </w:tcPr>
          <w:p w14:paraId="62016AA7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417F4C" w14:paraId="3BDF5282" w14:textId="77777777" w:rsidTr="00A2077F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56BAB" w14:textId="77777777" w:rsidR="00A2077F" w:rsidRPr="003B2701" w:rsidRDefault="00A2077F" w:rsidP="00A2077F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050DE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CB3501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D57D5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422C0924" w14:textId="77777777" w:rsidTr="00A2077F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D0DB0" w14:textId="77777777" w:rsidR="000F4B78" w:rsidRDefault="000F4B78" w:rsidP="000F4B78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ind w:left="318"/>
            </w:pPr>
            <w:r w:rsidRPr="00F440F4">
              <w:t xml:space="preserve">Flexible to meet the exigencies of the service. </w:t>
            </w:r>
          </w:p>
          <w:p w14:paraId="27EBC699" w14:textId="77777777" w:rsidR="00A2077F" w:rsidRPr="00A84CD3" w:rsidRDefault="00A84CD3" w:rsidP="000F4B78">
            <w:pPr>
              <w:numPr>
                <w:ilvl w:val="0"/>
                <w:numId w:val="9"/>
              </w:numPr>
              <w:spacing w:after="0" w:line="240" w:lineRule="auto"/>
              <w:ind w:left="318"/>
              <w:rPr>
                <w:rFonts w:asciiTheme="majorHAnsi" w:hAnsiTheme="majorHAnsi"/>
              </w:rPr>
            </w:pPr>
            <w:r>
              <w:t xml:space="preserve">Full UK </w:t>
            </w:r>
            <w:r w:rsidR="000F4B78" w:rsidRPr="00F440F4">
              <w:t>Driving licence</w:t>
            </w:r>
          </w:p>
          <w:p w14:paraId="68CD8F18" w14:textId="77777777" w:rsidR="00A84CD3" w:rsidRDefault="00A84CD3" w:rsidP="00A84CD3">
            <w:pPr>
              <w:spacing w:after="0" w:line="240" w:lineRule="auto"/>
              <w:rPr>
                <w:rFonts w:asciiTheme="majorHAnsi" w:hAnsiTheme="majorHAnsi"/>
              </w:rPr>
            </w:pPr>
          </w:p>
          <w:p w14:paraId="4FB2BEDA" w14:textId="7FB9C0A4" w:rsidR="00A84CD3" w:rsidRPr="003B2701" w:rsidRDefault="00A84CD3" w:rsidP="00A84CD3">
            <w:pPr>
              <w:pStyle w:val="ListParagraph"/>
              <w:numPr>
                <w:ilvl w:val="0"/>
                <w:numId w:val="9"/>
              </w:numPr>
              <w:spacing w:after="200" w:line="276" w:lineRule="auto"/>
              <w:ind w:left="318"/>
              <w:rPr>
                <w:rFonts w:asciiTheme="majorHAnsi" w:hAnsiTheme="majorHAnsi"/>
              </w:rPr>
            </w:pPr>
            <w:r w:rsidRPr="00A84CD3">
              <w:t xml:space="preserve">Satisfactory PVG scheme membership (Protected Adults &amp; </w:t>
            </w:r>
            <w:r w:rsidRPr="00A84CD3">
              <w:t>Child)</w:t>
            </w:r>
            <w:r>
              <w:t xml:space="preserve"> </w:t>
            </w:r>
            <w:r w:rsidRPr="00A84CD3">
              <w:t>(application will be processed by the Council for successful candidates and must be attained prior to commencing employment)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F0619" w14:textId="77777777" w:rsidR="00A2077F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  <w:p w14:paraId="48AF67F4" w14:textId="77777777" w:rsidR="00A84CD3" w:rsidRPr="00A84CD3" w:rsidRDefault="00A84CD3" w:rsidP="00A84CD3">
            <w:pPr>
              <w:rPr>
                <w:rFonts w:asciiTheme="majorHAnsi" w:hAnsiTheme="majorHAnsi"/>
              </w:rPr>
            </w:pPr>
          </w:p>
          <w:p w14:paraId="3D7A4B5F" w14:textId="77777777" w:rsidR="00A84CD3" w:rsidRPr="00A84CD3" w:rsidRDefault="00A84CD3" w:rsidP="00A84CD3">
            <w:pPr>
              <w:rPr>
                <w:rFonts w:asciiTheme="majorHAnsi" w:hAnsiTheme="majorHAnsi"/>
              </w:rPr>
            </w:pPr>
          </w:p>
          <w:p w14:paraId="7B06C178" w14:textId="77777777" w:rsidR="00A84CD3" w:rsidRDefault="00A84CD3" w:rsidP="00A84CD3">
            <w:pPr>
              <w:rPr>
                <w:rFonts w:asciiTheme="majorHAnsi" w:hAnsiTheme="majorHAnsi"/>
              </w:rPr>
            </w:pPr>
          </w:p>
          <w:p w14:paraId="17508797" w14:textId="4D3919D8" w:rsidR="00A84CD3" w:rsidRPr="00A84CD3" w:rsidRDefault="00A84CD3" w:rsidP="00A84CD3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E7B5C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347F212F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0C28DAB9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165BAC19" w14:textId="77777777" w:rsidR="000F4B78" w:rsidRPr="00B0115F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5FA19" w14:textId="77777777" w:rsidR="00A2077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Interview</w:t>
            </w:r>
          </w:p>
          <w:p w14:paraId="72B861B4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26892151" w14:textId="77777777" w:rsidR="000F4B78" w:rsidRDefault="000F4B78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  <w:p w14:paraId="75CFDBB1" w14:textId="77777777" w:rsidR="000F4B78" w:rsidRPr="00B0115F" w:rsidRDefault="000F4B78" w:rsidP="000F4B78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t>Interview/Verification of Documentation</w:t>
            </w:r>
          </w:p>
        </w:tc>
      </w:tr>
      <w:tr w:rsidR="00A2077F" w:rsidRPr="007A2989" w14:paraId="41FD289B" w14:textId="77777777" w:rsidTr="00A2077F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77D06" w14:textId="77777777" w:rsidR="00A2077F" w:rsidRPr="003B2701" w:rsidRDefault="00A2077F" w:rsidP="00A84CD3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42BF1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869173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6948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5858CAAF" w14:textId="77777777" w:rsidTr="00A2077F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B9E2C" w14:textId="77777777" w:rsidR="00A2077F" w:rsidRPr="003B2701" w:rsidRDefault="00A2077F" w:rsidP="00A84CD3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FCBFC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15FC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36DD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30D0B411" w14:textId="77777777" w:rsidTr="00A2077F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47AA8" w14:textId="77777777" w:rsidR="00A2077F" w:rsidRPr="003B2701" w:rsidRDefault="00A2077F" w:rsidP="00A84CD3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26C20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BAF372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A44DD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A2077F" w:rsidRPr="007A2989" w14:paraId="65104274" w14:textId="77777777" w:rsidTr="00A2077F"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CB96" w14:textId="77777777" w:rsidR="00A2077F" w:rsidRPr="003B2701" w:rsidRDefault="00A2077F" w:rsidP="000F4B78">
            <w:pPr>
              <w:spacing w:after="0" w:line="240" w:lineRule="auto"/>
              <w:ind w:left="720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2A68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CDB9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E216" w14:textId="77777777" w:rsidR="00A2077F" w:rsidRPr="00B0115F" w:rsidRDefault="00A2077F" w:rsidP="00A2077F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3BD23B86" w14:textId="77777777" w:rsidR="003B2701" w:rsidRDefault="003B2701" w:rsidP="00C5585F"/>
    <w:p w14:paraId="0B42664A" w14:textId="77777777" w:rsidR="003B2701" w:rsidRDefault="003B2701" w:rsidP="00C5585F"/>
    <w:sectPr w:rsidR="003B2701" w:rsidSect="00503486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06A01"/>
    <w:multiLevelType w:val="hybridMultilevel"/>
    <w:tmpl w:val="C69E4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B6729"/>
    <w:multiLevelType w:val="singleLevel"/>
    <w:tmpl w:val="5F665DF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</w:abstractNum>
  <w:abstractNum w:abstractNumId="4" w15:restartNumberingAfterBreak="0">
    <w:nsid w:val="33033AC4"/>
    <w:multiLevelType w:val="singleLevel"/>
    <w:tmpl w:val="BDF6FF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</w:abstractNum>
  <w:abstractNum w:abstractNumId="5" w15:restartNumberingAfterBreak="0">
    <w:nsid w:val="382939EA"/>
    <w:multiLevelType w:val="hybridMultilevel"/>
    <w:tmpl w:val="0304E7A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636B2F"/>
    <w:multiLevelType w:val="hybridMultilevel"/>
    <w:tmpl w:val="7C4AA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43461"/>
    <w:multiLevelType w:val="hybridMultilevel"/>
    <w:tmpl w:val="338A8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7470D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6D275037"/>
    <w:multiLevelType w:val="hybridMultilevel"/>
    <w:tmpl w:val="2F5A0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39655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A6D7A66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3" w15:restartNumberingAfterBreak="0">
    <w:nsid w:val="7C8008F0"/>
    <w:multiLevelType w:val="hybridMultilevel"/>
    <w:tmpl w:val="23EC9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626090">
    <w:abstractNumId w:val="0"/>
  </w:num>
  <w:num w:numId="2" w16cid:durableId="1736393165">
    <w:abstractNumId w:val="1"/>
  </w:num>
  <w:num w:numId="3" w16cid:durableId="995762702">
    <w:abstractNumId w:val="10"/>
  </w:num>
  <w:num w:numId="4" w16cid:durableId="640691455">
    <w:abstractNumId w:val="11"/>
  </w:num>
  <w:num w:numId="5" w16cid:durableId="1037584903">
    <w:abstractNumId w:val="6"/>
  </w:num>
  <w:num w:numId="6" w16cid:durableId="281812903">
    <w:abstractNumId w:val="7"/>
  </w:num>
  <w:num w:numId="7" w16cid:durableId="366640061">
    <w:abstractNumId w:val="13"/>
  </w:num>
  <w:num w:numId="8" w16cid:durableId="265158986">
    <w:abstractNumId w:val="9"/>
  </w:num>
  <w:num w:numId="9" w16cid:durableId="2898912">
    <w:abstractNumId w:val="2"/>
  </w:num>
  <w:num w:numId="10" w16cid:durableId="1176841596">
    <w:abstractNumId w:val="5"/>
  </w:num>
  <w:num w:numId="11" w16cid:durableId="230770998">
    <w:abstractNumId w:val="4"/>
  </w:num>
  <w:num w:numId="12" w16cid:durableId="1700661566">
    <w:abstractNumId w:val="3"/>
  </w:num>
  <w:num w:numId="13" w16cid:durableId="669990321">
    <w:abstractNumId w:val="8"/>
  </w:num>
  <w:num w:numId="14" w16cid:durableId="16947647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0D0418"/>
    <w:rsid w:val="000F4B78"/>
    <w:rsid w:val="001258D2"/>
    <w:rsid w:val="003246B4"/>
    <w:rsid w:val="003B2701"/>
    <w:rsid w:val="004D02BB"/>
    <w:rsid w:val="00503486"/>
    <w:rsid w:val="00572807"/>
    <w:rsid w:val="006326C5"/>
    <w:rsid w:val="00A2077F"/>
    <w:rsid w:val="00A362A9"/>
    <w:rsid w:val="00A84CD3"/>
    <w:rsid w:val="00AC20E3"/>
    <w:rsid w:val="00AF7500"/>
    <w:rsid w:val="00B0115F"/>
    <w:rsid w:val="00B81169"/>
    <w:rsid w:val="00C04D67"/>
    <w:rsid w:val="00C05A68"/>
    <w:rsid w:val="00C5585F"/>
    <w:rsid w:val="00CD53E4"/>
    <w:rsid w:val="00D52751"/>
    <w:rsid w:val="00DC1C68"/>
    <w:rsid w:val="00E72411"/>
    <w:rsid w:val="00EF3C95"/>
    <w:rsid w:val="00F62327"/>
    <w:rsid w:val="0C3B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59986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0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0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0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0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709C044ECAAE5459AC6CF4F15B7DFC9" ma:contentTypeVersion="8" ma:contentTypeDescription="" ma:contentTypeScope="" ma:versionID="f0bac72994d3564b5c47e031131f9ade">
  <xsd:schema xmlns:xsd="http://www.w3.org/2001/XMLSchema" xmlns:xs="http://www.w3.org/2001/XMLSchema" xmlns:p="http://schemas.microsoft.com/office/2006/metadata/properties" xmlns:ns2="8f05d3e4-0582-485c-9ba6-ab26e7804d1a" xmlns:ns3="3173ed6e-0eb2-4790-9f9b-b91e94c1ea48" xmlns:ns4="d705fc6e-c3e5-4bff-bffd-49f76dfb7e7b" targetNamespace="http://schemas.microsoft.com/office/2006/metadata/properties" ma:root="true" ma:fieldsID="fd668e7380570ac086734849b062b3c8" ns2:_="" ns3:_="" ns4:_="">
    <xsd:import namespace="8f05d3e4-0582-485c-9ba6-ab26e7804d1a"/>
    <xsd:import namespace="3173ed6e-0eb2-4790-9f9b-b91e94c1ea48"/>
    <xsd:import namespace="d705fc6e-c3e5-4bff-bffd-49f76dfb7e7b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4:MediaServiceSearchProperties" minOccurs="0"/>
                <xsd:element ref="ns4:MediaServiceObjectDetectorVersion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11218de-676a-4fcb-875c-c8c5c5eccbdd}" ma:internalName="TaxCatchAll" ma:showField="CatchAllData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11218de-676a-4fcb-875c-c8c5c5eccbdd}" ma:internalName="TaxCatchAllLabel" ma:readOnly="true" ma:showField="CatchAllDataLabel" ma:web="3173ed6e-0eb2-4790-9f9b-b91e94c1e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indexed="true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ed6e-0eb2-4790-9f9b-b91e94c1ea48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3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5fc6e-c3e5-4bff-bffd-49f76dfb7e7b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NLC--205761326-245631</_dlc_DocId>
    <_dlc_DocIdUrl xmlns="8f05d3e4-0582-485c-9ba6-ab26e7804d1a">
      <Url>https://nlcgov.sharepoint.com/sites/POD-HRBPWORKFORCEPLANNING/_layouts/15/DocIdRedir.aspx?ID=NLC--205761326-245631</Url>
      <Description>NLC--205761326-245631</Description>
    </_dlc_DocIdUrl>
    <i0f84bba906045b4af568ee102a52dcb xmlns="3173ed6e-0eb2-4790-9f9b-b91e94c1ea4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</documentManagement>
</p:properties>
</file>

<file path=customXml/itemProps1.xml><?xml version="1.0" encoding="utf-8"?>
<ds:datastoreItem xmlns:ds="http://schemas.openxmlformats.org/officeDocument/2006/customXml" ds:itemID="{E2B10FA2-7714-4220-ACBE-53B54FA5D120}"/>
</file>

<file path=customXml/itemProps2.xml><?xml version="1.0" encoding="utf-8"?>
<ds:datastoreItem xmlns:ds="http://schemas.openxmlformats.org/officeDocument/2006/customXml" ds:itemID="{C45013FE-D032-405D-9535-696C2A36884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3DA7EBB-D626-4C52-A005-486BC4393EF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A135AE-695A-48CA-9C75-3019BD966E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65746C-BDAF-4978-B375-B82D456E04B0}">
  <ds:schemaRefs>
    <ds:schemaRef ds:uri="http://schemas.microsoft.com/office/2006/metadata/properties"/>
    <ds:schemaRef ds:uri="http://schemas.microsoft.com/office/infopath/2007/PartnerControls"/>
    <ds:schemaRef ds:uri="8f05d3e4-0582-485c-9ba6-ab26e7804d1a"/>
    <ds:schemaRef ds:uri="3173ed6e-0eb2-4790-9f9b-b91e94c1ea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1206</Words>
  <Characters>6875</Characters>
  <Application>Microsoft Office Word</Application>
  <DocSecurity>4</DocSecurity>
  <Lines>57</Lines>
  <Paragraphs>16</Paragraphs>
  <ScaleCrop>false</ScaleCrop>
  <Company>North Lanarkshire Council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Lily-Mai Ward</cp:lastModifiedBy>
  <cp:revision>2</cp:revision>
  <dcterms:created xsi:type="dcterms:W3CDTF">2025-09-18T14:58:00Z</dcterms:created>
  <dcterms:modified xsi:type="dcterms:W3CDTF">2025-09-18T14:58:00Z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0x010100AB4565BB804CC848BD2EF3E87A42FE8B0E00E709C044ECAAE5459AC6CF4F15B7DFC9</vt:lpwstr>
  </property>
  <property fmtid="{D5CDD505-2E9C-101B-9397-08002B2CF9AE}" pid="3" name="i0f84bba906045b4af568ee102a52dcb">
    <vt:lpwstr>BCS|819376d4-bc70-4d53-bae7-773a2688b0e5</vt:lpwstr>
  </property>
  <property fmtid="{D5CDD505-2E9C-101B-9397-08002B2CF9AE}" pid="4" name="TaxKeyword">
    <vt:lpwstr/>
  </property>
  <property fmtid="{D5CDD505-2E9C-101B-9397-08002B2CF9AE}" pid="5" name="BusinessUnit">
    <vt:lpwstr>2;#People and Organisational Development|740d13e7-acb4-41b2-a3fe-da9ca2d2dad3</vt:lpwstr>
  </property>
  <property fmtid="{D5CDD505-2E9C-101B-9397-08002B2CF9AE}" pid="6" name="Service1">
    <vt:lpwstr>1;#Chief Executives Office|ac091c47-8a3c-481c-963a-01e0af7f440f</vt:lpwstr>
  </property>
  <property fmtid="{D5CDD505-2E9C-101B-9397-08002B2CF9AE}" pid="7" name="RevIMBCS">
    <vt:lpwstr>3;#BCS|819376d4-bc70-4d53-bae7-773a2688b0e5</vt:lpwstr>
  </property>
  <property fmtid="{D5CDD505-2E9C-101B-9397-08002B2CF9AE}" pid="8" name="_dlc_DocIdItemGuid">
    <vt:lpwstr>b62e9692-37a9-4c40-b1fe-3d7bbc1f90e8</vt:lpwstr>
  </property>
  <property fmtid="{D5CDD505-2E9C-101B-9397-08002B2CF9AE}" pid="9" name="MediaServiceImageTags">
    <vt:lpwstr/>
  </property>
  <property fmtid="{D5CDD505-2E9C-101B-9397-08002B2CF9AE}" pid="10" name="lcf76f155ced4ddcb4097134ff3c332f">
    <vt:lpwstr/>
  </property>
  <property fmtid="{D5CDD505-2E9C-101B-9397-08002B2CF9AE}" pid="11" name="MSIP_Label_3c381991-eab8-4fff-8f2f-4f88109aa1cd_Enabled">
    <vt:lpwstr>true</vt:lpwstr>
  </property>
  <property fmtid="{D5CDD505-2E9C-101B-9397-08002B2CF9AE}" pid="12" name="MSIP_Label_3c381991-eab8-4fff-8f2f-4f88109aa1cd_SetDate">
    <vt:lpwstr>2022-07-07T07:55:05Z</vt:lpwstr>
  </property>
  <property fmtid="{D5CDD505-2E9C-101B-9397-08002B2CF9AE}" pid="13" name="MSIP_Label_3c381991-eab8-4fff-8f2f-4f88109aa1cd_Method">
    <vt:lpwstr>Standard</vt:lpwstr>
  </property>
  <property fmtid="{D5CDD505-2E9C-101B-9397-08002B2CF9AE}" pid="14" name="MSIP_Label_3c381991-eab8-4fff-8f2f-4f88109aa1cd_Name">
    <vt:lpwstr>Official</vt:lpwstr>
  </property>
  <property fmtid="{D5CDD505-2E9C-101B-9397-08002B2CF9AE}" pid="15" name="MSIP_Label_3c381991-eab8-4fff-8f2f-4f88109aa1cd_SiteId">
    <vt:lpwstr>a98f953b-d618-4b43-8a65-0382681bd283</vt:lpwstr>
  </property>
  <property fmtid="{D5CDD505-2E9C-101B-9397-08002B2CF9AE}" pid="16" name="MSIP_Label_3c381991-eab8-4fff-8f2f-4f88109aa1cd_ActionId">
    <vt:lpwstr>3e15ebad-cda7-445f-ac9b-b0e21e55f653</vt:lpwstr>
  </property>
  <property fmtid="{D5CDD505-2E9C-101B-9397-08002B2CF9AE}" pid="17" name="MSIP_Label_3c381991-eab8-4fff-8f2f-4f88109aa1cd_ContentBits">
    <vt:lpwstr>0</vt:lpwstr>
  </property>
</Properties>
</file>